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67287025" w:rsidR="000967B6" w:rsidRDefault="00B45CAC" w:rsidP="00F83C9A">
      <w:pPr>
        <w:spacing w:after="58"/>
      </w:pPr>
      <w:r>
        <w:t xml:space="preserve">СПЕЦИАЛЬНОСТИ </w:t>
      </w:r>
      <w:r w:rsidR="004A0AE7">
        <w:t>21.02.05 ЗЕМЕЛЬНО-ИМУЩЕСТВЕННЫЕ ОТНОШЕНИЯ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2727"/>
        <w:gridCol w:w="2502"/>
        <w:gridCol w:w="9394"/>
      </w:tblGrid>
      <w:tr w:rsidR="00F83C9A" w14:paraId="76B985C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246085" w:rsidRPr="004B3910" w14:paraId="565573AE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246085" w:rsidRPr="004B3910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3C2607F" w:rsidR="00246085" w:rsidRPr="004B3910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FF0000"/>
                <w:sz w:val="22"/>
              </w:rPr>
            </w:pPr>
            <w:r w:rsidRPr="004B3910">
              <w:rPr>
                <w:b w:val="0"/>
                <w:sz w:val="22"/>
              </w:rPr>
              <w:t>Русский язык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48F7C4" w14:textId="77777777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05607F9" w14:textId="2C57D5C9" w:rsid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04CCCFD5" w14:textId="308DFB66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3</w:t>
            </w:r>
            <w:r w:rsidR="004B57C7">
              <w:rPr>
                <w:b w:val="0"/>
                <w:color w:val="auto"/>
                <w:sz w:val="22"/>
              </w:rPr>
              <w:t>03</w:t>
            </w:r>
            <w:r w:rsidR="00246085" w:rsidRPr="004B3910">
              <w:rPr>
                <w:b w:val="0"/>
                <w:color w:val="auto"/>
                <w:sz w:val="22"/>
              </w:rPr>
              <w:t>,</w:t>
            </w:r>
          </w:p>
          <w:p w14:paraId="2D01B1D8" w14:textId="478353AC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052AE" w14:textId="43B7FF60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– 1шт.;</w:t>
            </w:r>
          </w:p>
          <w:p w14:paraId="0980A1B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6C8044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6257FC3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Кресло «Престиж» – 1 шт.;</w:t>
            </w:r>
          </w:p>
          <w:p w14:paraId="6474AD10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 – 28 шт.;</w:t>
            </w:r>
          </w:p>
          <w:p w14:paraId="6B20372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DF07BB4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Доска настенная 1-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лементная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DC68C9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650B914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документов полуоткрытый под стекло – 2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07D0711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одежды – 1шт;</w:t>
            </w:r>
          </w:p>
          <w:p w14:paraId="62901ABC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платяной  - 1 шт.;</w:t>
            </w:r>
          </w:p>
          <w:p w14:paraId="4D5E76C9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– 3 шт.;</w:t>
            </w:r>
          </w:p>
          <w:p w14:paraId="3BFFEAB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P2500W – 1 шт.,</w:t>
            </w:r>
          </w:p>
          <w:p w14:paraId="63DC455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t>Моноблок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Aspire C22-963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45C48A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бактерицидный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закрытого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типа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Office White–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35B53A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t>Телевизор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LED Supra 55 «STV-LC55ST0045U </w:t>
            </w:r>
            <w:r w:rsidRPr="004B3910">
              <w:rPr>
                <w:b w:val="0"/>
                <w:color w:val="auto"/>
                <w:sz w:val="22"/>
              </w:rPr>
              <w:t>черный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Ultra–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510889B" w14:textId="51A42D1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Сплит-система «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» 24 (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Тайланд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) – 1 шт.;</w:t>
            </w:r>
          </w:p>
        </w:tc>
      </w:tr>
      <w:tr w:rsidR="00246085" w:rsidRPr="004B3910" w14:paraId="0868ADF2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246085" w:rsidRPr="004B3910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42FCC99E" w:rsidR="00246085" w:rsidRPr="004B3910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246085" w:rsidRP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246085" w:rsidRPr="004B3910" w14:paraId="558F579F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9775" w14:textId="77777777" w:rsidR="00246085" w:rsidRPr="004B3910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54B8" w14:textId="76CF984C" w:rsidR="00246085" w:rsidRPr="004B3910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Родная 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025D" w14:textId="77777777" w:rsidR="00246085" w:rsidRP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9CBA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4A0AE7" w:rsidRPr="004B3910" w14:paraId="558D905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15129D03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157" w14:textId="4ED7E293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4B1C110C" w14:textId="40B1513E" w:rsid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3,</w:t>
            </w:r>
          </w:p>
          <w:p w14:paraId="0DA7E022" w14:textId="65DABED0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19,</w:t>
            </w:r>
          </w:p>
          <w:p w14:paraId="7C4E3DE2" w14:textId="6D868D77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  <w:p w14:paraId="36D18F45" w14:textId="128ABCE9" w:rsidR="004A0AE7" w:rsidRPr="004B3910" w:rsidRDefault="004A0AE7" w:rsidP="004B391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AEB0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BA7110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53444CAC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7E3E3F5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351008A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328BCD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0CE08914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207221F6" w14:textId="1CF76E01" w:rsidR="004A0AE7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4A0AE7" w:rsidRPr="004B3910" w14:paraId="40CF7A2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738A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BA3" w14:textId="061E4A3E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Астрономия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C52" w14:textId="77777777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6E7FB98F" w14:textId="5DEDF52E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3,</w:t>
            </w:r>
          </w:p>
          <w:p w14:paraId="568F9739" w14:textId="34FE88C7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16,</w:t>
            </w:r>
          </w:p>
          <w:p w14:paraId="19B8D97F" w14:textId="0CE3D5BB" w:rsidR="004A0AE7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2BB7" w14:textId="2129AAF1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3C7BFE1F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7BD0C1A7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2A20E1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6E02795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6FF4FBC7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Этажерка – 1шт</w:t>
            </w:r>
          </w:p>
          <w:p w14:paraId="246BFC1A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5DB3403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0B29455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1DF15660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4E8B5E0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Кресло комфорт – 1шт</w:t>
            </w:r>
          </w:p>
          <w:p w14:paraId="53A2A1AF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– 7шт</w:t>
            </w:r>
          </w:p>
          <w:p w14:paraId="21219570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6E9B8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637CAB96" w14:textId="4E50E8C6" w:rsidR="004A0AE7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A0AE7" w:rsidRPr="004B3910" w14:paraId="0643B83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AC51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5525" w14:textId="5312F14F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 xml:space="preserve">История 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00975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Красная, д. 188</w:t>
            </w:r>
          </w:p>
          <w:p w14:paraId="27678BC5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2, кабинет № 8,</w:t>
            </w:r>
          </w:p>
          <w:p w14:paraId="60F975B5" w14:textId="4A69DC3B" w:rsidR="004A0AE7" w:rsidRPr="004B3910" w:rsidRDefault="004B57C7" w:rsidP="004B57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00491" w14:textId="448DF566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2 шт.;</w:t>
            </w:r>
          </w:p>
          <w:p w14:paraId="5C1C393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классная – 1 шт.;</w:t>
            </w:r>
          </w:p>
          <w:p w14:paraId="41CBEDA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-1 шт.;</w:t>
            </w:r>
          </w:p>
          <w:p w14:paraId="47686D5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Сплит-система LESSAR- 1 шт.;</w:t>
            </w:r>
          </w:p>
          <w:p w14:paraId="0C3693DF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ТелевизорLG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1шт.;</w:t>
            </w:r>
          </w:p>
          <w:p w14:paraId="24D3848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– 1 шт.;</w:t>
            </w:r>
          </w:p>
          <w:p w14:paraId="618F7FC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– 3 шт.;</w:t>
            </w:r>
          </w:p>
          <w:p w14:paraId="59254470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</w:t>
            </w:r>
            <w:proofErr w:type="spellStart"/>
            <w:proofErr w:type="gramStart"/>
            <w:r w:rsidRPr="004B3910">
              <w:rPr>
                <w:b w:val="0"/>
                <w:color w:val="auto"/>
                <w:sz w:val="22"/>
              </w:rPr>
              <w:t>хоз.инвентаря</w:t>
            </w:r>
            <w:proofErr w:type="spellEnd"/>
            <w:proofErr w:type="gramEnd"/>
            <w:r w:rsidRPr="004B3910">
              <w:rPr>
                <w:b w:val="0"/>
                <w:color w:val="auto"/>
                <w:sz w:val="22"/>
              </w:rPr>
              <w:t xml:space="preserve"> -1 шт.;</w:t>
            </w:r>
          </w:p>
          <w:p w14:paraId="05BF6C6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-3 шт.;</w:t>
            </w:r>
          </w:p>
          <w:p w14:paraId="1BAEA4F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Мебель ученическая – 16 шт.;</w:t>
            </w:r>
          </w:p>
          <w:p w14:paraId="15FAEFF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6D3DF7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«Лучшие работы студентов» - 1 шт.;</w:t>
            </w:r>
          </w:p>
          <w:p w14:paraId="192FEBA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D2597F7" w14:textId="28207262" w:rsidR="004A0AE7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– 5 шт.</w:t>
            </w:r>
          </w:p>
        </w:tc>
      </w:tr>
      <w:tr w:rsidR="0063108C" w:rsidRPr="004B3910" w14:paraId="002BFB85" w14:textId="77777777" w:rsidTr="0063108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4164" w14:textId="77777777" w:rsidR="0063108C" w:rsidRPr="004B3910" w:rsidRDefault="0063108C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58095" w14:textId="18C033CD" w:rsidR="0063108C" w:rsidRPr="004B3910" w:rsidRDefault="0063108C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34495B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04EEF6D0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5E7F395D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5E32934B" w14:textId="51C8A0A4" w:rsidR="0063108C" w:rsidRPr="004B3910" w:rsidRDefault="0063108C" w:rsidP="004B3910">
            <w:pPr>
              <w:ind w:left="0" w:firstLine="0"/>
              <w:rPr>
                <w:b w:val="0"/>
                <w:color w:val="FF0000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BE2DC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93AF0C8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753400D8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71156A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1F362BFF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C429B9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258EF4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8DFC8B6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4C23D31F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567206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30530EF2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7D713998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BBB7AB2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625EEFE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6F257642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0B36B4EC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4CC7676C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18D78216" w14:textId="77777777" w:rsidR="0063108C" w:rsidRPr="00854D4D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</w:p>
          <w:p w14:paraId="1EA65665" w14:textId="77777777" w:rsidR="0063108C" w:rsidRPr="00854D4D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6E4D1058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1D78EDE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34B094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30B01DF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F7A94DF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CAE30C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1927FF0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7C42E9C2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2E0EB3EF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519A66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44126BD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1BF81C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AE1858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8CB8F23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743F137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32DBCA8D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34F64DC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Штанга 100кг </w:t>
            </w:r>
          </w:p>
          <w:p w14:paraId="68129ADD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2CCC0CB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54982CE" w14:textId="2B11A38D" w:rsidR="0063108C" w:rsidRPr="004B3910" w:rsidRDefault="0063108C" w:rsidP="004B3910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4A0AE7" w:rsidRPr="004B3910" w14:paraId="1C20851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CB3E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F558" w14:textId="208FF99F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ОБЖ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7B38" w14:textId="77777777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9F27ABC" w14:textId="77777777" w:rsid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52CB2510" w14:textId="18143E0C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319,</w:t>
            </w:r>
          </w:p>
          <w:p w14:paraId="000D196C" w14:textId="5B9D1D70" w:rsidR="004A0AE7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4A704" w14:textId="6D4D8A9A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ДП-5В - Дозиметр (00-000000000003024)</w:t>
            </w:r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31E82E7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334BD90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7FD2ED0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59DB80C0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4B3910">
              <w:rPr>
                <w:b w:val="0"/>
                <w:color w:val="auto"/>
                <w:sz w:val="22"/>
              </w:rPr>
              <w:t>2101090007833  )</w:t>
            </w:r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54E73EE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46653F7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3540BBB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4B3910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F6EC64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DCP-705</w:t>
            </w:r>
          </w:p>
          <w:p w14:paraId="27BA823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392256B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75648E8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2DBDB7A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623B420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24</w:t>
            </w:r>
          </w:p>
          <w:p w14:paraId="166107D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2377BD1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439F103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483D485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720E482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28F3636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1C3A234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7D68ADC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33E00B6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35225359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00E44A8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510B3A8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36D092E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РФ"</w:t>
            </w:r>
          </w:p>
          <w:p w14:paraId="7AA068A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76DBCC7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694016E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ABB406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CA2C13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Стенд информационный "Уставы ВС"</w:t>
            </w:r>
          </w:p>
          <w:p w14:paraId="6ADBBA0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0A7D0806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 </w:t>
            </w:r>
          </w:p>
          <w:p w14:paraId="79A9815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76D45C3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4BE2BA5E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541482E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31EE170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1194FFA8" w14:textId="15F65C36" w:rsidR="004A0AE7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4A0AE7" w:rsidRPr="004B3910" w14:paraId="6F81610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822B" w14:textId="77777777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Математика</w:t>
            </w:r>
          </w:p>
          <w:p w14:paraId="25A9D633" w14:textId="265ADEE2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9DD5F" w14:textId="77777777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9E53DB5" w14:textId="77777777" w:rsid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00BFDD58" w14:textId="357F2BAD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313,</w:t>
            </w:r>
          </w:p>
          <w:p w14:paraId="5B9B2E04" w14:textId="6ABB6B74" w:rsidR="00246085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3</w:t>
            </w:r>
          </w:p>
          <w:p w14:paraId="7F8B1CAB" w14:textId="3577E36F" w:rsidR="004A0AE7" w:rsidRP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1627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1шт.;</w:t>
            </w:r>
          </w:p>
          <w:p w14:paraId="7ACBE47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7B08BD10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1949F73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459CC75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A97A1A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1621701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1шт.;</w:t>
            </w:r>
          </w:p>
          <w:p w14:paraId="1BD5F5D4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– 1 шт.;</w:t>
            </w:r>
          </w:p>
          <w:p w14:paraId="7A4486D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1F5516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B41975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– 1шт.;</w:t>
            </w:r>
          </w:p>
          <w:p w14:paraId="0E57CF2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59B2F03F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6D7CA87" w14:textId="40B77C00" w:rsidR="004A0AE7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орех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A0AE7" w:rsidRPr="004B3910" w14:paraId="288A8477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555DA" w14:textId="77777777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Информатика</w:t>
            </w:r>
          </w:p>
          <w:p w14:paraId="45BBDD4A" w14:textId="0FD08AB3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7108" w14:textId="77777777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B6905C0" w14:textId="5F256955" w:rsidR="00246085" w:rsidRP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№1</w:t>
            </w:r>
            <w:r w:rsidR="004B3910">
              <w:rPr>
                <w:b w:val="0"/>
                <w:color w:val="auto"/>
                <w:sz w:val="22"/>
              </w:rPr>
              <w:t>,</w:t>
            </w:r>
          </w:p>
          <w:p w14:paraId="270E5159" w14:textId="7450E9C7" w:rsidR="00246085" w:rsidRP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Кабинет № 219</w:t>
            </w:r>
            <w:r w:rsidR="004B3910">
              <w:rPr>
                <w:b w:val="0"/>
                <w:color w:val="auto"/>
                <w:sz w:val="22"/>
              </w:rPr>
              <w:t>,</w:t>
            </w:r>
          </w:p>
          <w:p w14:paraId="53252BC9" w14:textId="07E402E0" w:rsidR="004A0AE7" w:rsidRP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FECB" w14:textId="5FEB589B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Этаж №2</w:t>
            </w:r>
            <w:r w:rsidRPr="004B3910">
              <w:rPr>
                <w:b w:val="0"/>
                <w:color w:val="auto"/>
                <w:sz w:val="22"/>
              </w:rPr>
              <w:tab/>
              <w:t>Стол компьютерный – 10</w:t>
            </w:r>
            <w:r w:rsid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A808DE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10D0E728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940B64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29CDBD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6A9B299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73570F9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0D97EF" w14:textId="359CEAE0" w:rsidR="004A0AE7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A0AE7" w:rsidRPr="004B3910" w14:paraId="6958744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9388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DB01B" w14:textId="4E65BDC8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32D9" w14:textId="6AD30E66" w:rsidR="004B3910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</w:t>
            </w:r>
            <w:r w:rsidR="004B57C7">
              <w:rPr>
                <w:b w:val="0"/>
                <w:color w:val="auto"/>
                <w:sz w:val="22"/>
              </w:rPr>
              <w:t>Тимофеева, 14</w:t>
            </w:r>
          </w:p>
          <w:p w14:paraId="6AEC2E56" w14:textId="496A824B" w:rsidR="004B3910" w:rsidRDefault="00246085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</w:t>
            </w:r>
            <w:r w:rsidR="004B3910">
              <w:rPr>
                <w:b w:val="0"/>
                <w:color w:val="auto"/>
                <w:sz w:val="22"/>
              </w:rPr>
              <w:t xml:space="preserve"> №</w:t>
            </w:r>
            <w:r w:rsidR="004B57C7">
              <w:rPr>
                <w:b w:val="0"/>
                <w:color w:val="auto"/>
                <w:sz w:val="22"/>
              </w:rPr>
              <w:t>4</w:t>
            </w:r>
            <w:r w:rsidRPr="004B3910">
              <w:rPr>
                <w:b w:val="0"/>
                <w:color w:val="auto"/>
                <w:sz w:val="22"/>
              </w:rPr>
              <w:t>,</w:t>
            </w:r>
          </w:p>
          <w:p w14:paraId="3431A37A" w14:textId="1D9FB07B" w:rsidR="004A0AE7" w:rsidRDefault="004B3910" w:rsidP="004B391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 xml:space="preserve">абинет </w:t>
            </w:r>
            <w:r>
              <w:rPr>
                <w:b w:val="0"/>
                <w:color w:val="auto"/>
                <w:sz w:val="22"/>
              </w:rPr>
              <w:t>№</w:t>
            </w:r>
            <w:r w:rsidR="004B57C7">
              <w:rPr>
                <w:b w:val="0"/>
                <w:color w:val="auto"/>
                <w:sz w:val="22"/>
              </w:rPr>
              <w:t xml:space="preserve"> 6</w:t>
            </w:r>
          </w:p>
          <w:p w14:paraId="6BB9E4A2" w14:textId="0D6EAD2C" w:rsidR="004B3910" w:rsidRPr="004B3910" w:rsidRDefault="004B3910" w:rsidP="004B57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</w:t>
            </w:r>
            <w:r w:rsidR="004B57C7"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3674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Кресло офисное -1шт</w:t>
            </w:r>
          </w:p>
          <w:p w14:paraId="625CAFDE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8D3CC8A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Стенд -4шт</w:t>
            </w:r>
          </w:p>
          <w:p w14:paraId="105A8B66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CA2838B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019D743F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lastRenderedPageBreak/>
              <w:t>Стул ИЗО -1 шт.</w:t>
            </w:r>
          </w:p>
          <w:p w14:paraId="10813509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Стул ИЗА -2шт.</w:t>
            </w:r>
          </w:p>
          <w:p w14:paraId="47DC4AD3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4B57C7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92F5A9A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Принтер -1шт</w:t>
            </w:r>
          </w:p>
          <w:p w14:paraId="58B3B54A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 w:rsidRPr="004B57C7"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 w:rsidRPr="004B57C7">
              <w:rPr>
                <w:b w:val="0"/>
                <w:color w:val="auto"/>
                <w:sz w:val="22"/>
              </w:rPr>
              <w:t>1шт</w:t>
            </w:r>
          </w:p>
          <w:p w14:paraId="013EAE94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BC1D4F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Штангенциркуль -5шт</w:t>
            </w:r>
          </w:p>
          <w:p w14:paraId="37BD4CB9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Эл. плитка лабораторная -10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4351F29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Жалюзи вертикальные -3шт</w:t>
            </w:r>
          </w:p>
          <w:p w14:paraId="34F94C73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Интерактивная доска IQ Board77 -1шт</w:t>
            </w:r>
          </w:p>
          <w:p w14:paraId="5AF6A8A0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43AFDB97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4C88050C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4B57C7">
              <w:rPr>
                <w:b w:val="0"/>
                <w:color w:val="auto"/>
                <w:sz w:val="22"/>
              </w:rPr>
              <w:t xml:space="preserve"> -1шт</w:t>
            </w:r>
          </w:p>
          <w:p w14:paraId="19368B5B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B57C7">
              <w:rPr>
                <w:b w:val="0"/>
                <w:color w:val="auto"/>
                <w:sz w:val="22"/>
              </w:rPr>
              <w:t xml:space="preserve"> MX503- 1шт</w:t>
            </w:r>
          </w:p>
          <w:p w14:paraId="5C8CEE69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57C7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57C7">
              <w:rPr>
                <w:b w:val="0"/>
                <w:color w:val="auto"/>
                <w:sz w:val="22"/>
              </w:rPr>
              <w:t xml:space="preserve"> -1шт</w:t>
            </w:r>
          </w:p>
          <w:p w14:paraId="25A30F82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7B96AE23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EA37298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3F70110D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Амперметр – 10 шт.</w:t>
            </w:r>
          </w:p>
          <w:p w14:paraId="494B05C6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Вольтметр – 10 шт.</w:t>
            </w:r>
          </w:p>
          <w:p w14:paraId="5E2965E7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Груз наборной на 1 кг</w:t>
            </w:r>
            <w:r w:rsidRPr="004B57C7">
              <w:rPr>
                <w:b w:val="0"/>
                <w:color w:val="auto"/>
                <w:sz w:val="22"/>
              </w:rPr>
              <w:tab/>
              <w:t>-1шт</w:t>
            </w:r>
            <w:r w:rsidRPr="004B57C7">
              <w:rPr>
                <w:b w:val="0"/>
                <w:color w:val="auto"/>
                <w:sz w:val="22"/>
              </w:rPr>
              <w:tab/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75373B1D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62E3AC76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535C1E7B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Комплект "Султаны электрические"</w:t>
            </w:r>
            <w:r w:rsidRPr="004B57C7">
              <w:rPr>
                <w:b w:val="0"/>
                <w:color w:val="auto"/>
                <w:sz w:val="22"/>
              </w:rPr>
              <w:tab/>
              <w:t>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100A38F1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 w:rsidRPr="004B57C7">
              <w:rPr>
                <w:b w:val="0"/>
                <w:color w:val="auto"/>
                <w:sz w:val="22"/>
              </w:rPr>
              <w:tab/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73372A5F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Манометр жидкостный -1шт</w:t>
            </w:r>
            <w:r w:rsidRPr="004B57C7"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266180E4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Маятники электростатические -1шт</w:t>
            </w:r>
            <w:r w:rsidRPr="004B57C7">
              <w:rPr>
                <w:b w:val="0"/>
                <w:color w:val="auto"/>
                <w:sz w:val="22"/>
              </w:rPr>
              <w:tab/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059A6068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 w:rsidRPr="004B57C7">
              <w:rPr>
                <w:b w:val="0"/>
                <w:color w:val="auto"/>
                <w:sz w:val="22"/>
              </w:rPr>
              <w:tab/>
              <w:t xml:space="preserve">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0E712464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Набор по электростатике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258DC30E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4A80C8CD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Оптическая скамья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49A43CB6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 w:rsidRPr="004B57C7">
              <w:rPr>
                <w:b w:val="0"/>
                <w:color w:val="auto"/>
                <w:sz w:val="22"/>
              </w:rPr>
              <w:t>"  -</w:t>
            </w:r>
            <w:proofErr w:type="gramEnd"/>
            <w:r w:rsidRPr="004B57C7">
              <w:rPr>
                <w:b w:val="0"/>
                <w:color w:val="auto"/>
                <w:sz w:val="22"/>
              </w:rPr>
              <w:t>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3CB9DC99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"Трубка Ньютона"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4150A230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"Шар Паскаля" -1шт</w:t>
            </w:r>
            <w:r w:rsidRPr="004B57C7">
              <w:rPr>
                <w:b w:val="0"/>
                <w:color w:val="auto"/>
                <w:sz w:val="22"/>
              </w:rPr>
              <w:tab/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4D6AE5A7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18F905D2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24610E13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lastRenderedPageBreak/>
              <w:t xml:space="preserve">Прибор для демонстрации равномерного </w:t>
            </w:r>
            <w:proofErr w:type="gramStart"/>
            <w:r w:rsidRPr="004B57C7">
              <w:rPr>
                <w:b w:val="0"/>
                <w:color w:val="auto"/>
                <w:sz w:val="22"/>
              </w:rPr>
              <w:t>движения  -</w:t>
            </w:r>
            <w:proofErr w:type="gramEnd"/>
            <w:r w:rsidRPr="004B57C7">
              <w:rPr>
                <w:b w:val="0"/>
                <w:color w:val="auto"/>
                <w:sz w:val="22"/>
              </w:rPr>
              <w:t>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3A65BF00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6C5D4381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50F3AA44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 w:rsidRPr="004B57C7">
              <w:rPr>
                <w:b w:val="0"/>
                <w:color w:val="auto"/>
                <w:sz w:val="22"/>
              </w:rPr>
              <w:tab/>
              <w:t>-1шт</w:t>
            </w:r>
          </w:p>
          <w:p w14:paraId="2ED7DD07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2A4725B8" w14:textId="77777777" w:rsidR="004B57C7" w:rsidRPr="004B57C7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57C7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B57C7">
              <w:rPr>
                <w:b w:val="0"/>
                <w:color w:val="auto"/>
                <w:sz w:val="22"/>
              </w:rPr>
              <w:t xml:space="preserve"> SCX-4200</w:t>
            </w:r>
            <w:r w:rsidRPr="004B57C7"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45103033" w14:textId="067EC4F6" w:rsidR="00246085" w:rsidRPr="004B3910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57C7"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 w:rsidRPr="004B57C7">
              <w:rPr>
                <w:b w:val="0"/>
                <w:color w:val="auto"/>
                <w:sz w:val="22"/>
              </w:rPr>
              <w:tab/>
            </w:r>
          </w:p>
          <w:p w14:paraId="5584F92F" w14:textId="77777777" w:rsidR="004A0AE7" w:rsidRPr="004B3910" w:rsidRDefault="004A0AE7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4A0AE7" w:rsidRPr="004B3910" w14:paraId="3CE24F8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F21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9B910" w14:textId="450ECD4C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D647" w14:textId="30E36056" w:rsidR="004B3910" w:rsidRDefault="004B3910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DF38EB3" w14:textId="2C6C7F1E" w:rsidR="004B3910" w:rsidRDefault="00246085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6347E9A3" w14:textId="39BA8E14" w:rsidR="00246085" w:rsidRPr="004B3910" w:rsidRDefault="004B3910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37,</w:t>
            </w:r>
          </w:p>
          <w:p w14:paraId="2E7D7DDE" w14:textId="595573F2" w:rsidR="004A0AE7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47E" w14:textId="086D46F5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255744A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FF0D30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74DD1ED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61F41F40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6D5FC6A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0E5587F5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ИЗО – 2 шт.;</w:t>
            </w:r>
          </w:p>
          <w:p w14:paraId="024D82F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72A62A1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6BA90DC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4F821A8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4D3F9BE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C4CF35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4F20253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F3FF22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7339160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700F31A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1EFF017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3CDA6CE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F528C6F" w14:textId="4CB538A4" w:rsidR="004A0AE7" w:rsidRPr="004B3910" w:rsidRDefault="00E84BD3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4A0AE7" w:rsidRPr="004B3910" w14:paraId="147B53B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A5FE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E43" w14:textId="63E6B71F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химии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AED73" w14:textId="5E8FAC98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26D18F9" w14:textId="3E4DE0C8" w:rsidR="00246085" w:rsidRPr="004B3910" w:rsidRDefault="00246085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3,</w:t>
            </w:r>
          </w:p>
          <w:p w14:paraId="3E63E405" w14:textId="6700EAFD" w:rsidR="00246085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23,24,</w:t>
            </w:r>
          </w:p>
          <w:p w14:paraId="5E1273C6" w14:textId="2A702C9E" w:rsidR="004A0AE7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7DB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- 1 шт.</w:t>
            </w:r>
          </w:p>
          <w:p w14:paraId="29C72E66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 ученический – 40 шт. </w:t>
            </w:r>
          </w:p>
          <w:p w14:paraId="594BD31F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</w:t>
            </w:r>
          </w:p>
          <w:p w14:paraId="4CEF44D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– 1 шт.</w:t>
            </w:r>
          </w:p>
          <w:p w14:paraId="1230101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оператора ПК – 1 шт.</w:t>
            </w:r>
          </w:p>
          <w:p w14:paraId="58E64075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Трибуна на стойке – 1шт.</w:t>
            </w:r>
          </w:p>
          <w:p w14:paraId="1443BD3F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05BFCD37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Стеллаж односторонний – 1 шт.</w:t>
            </w:r>
          </w:p>
          <w:p w14:paraId="2A307AB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Тумба под школьную доску – 1 шт.</w:t>
            </w:r>
          </w:p>
          <w:p w14:paraId="20E0A01D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щт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.</w:t>
            </w:r>
          </w:p>
          <w:p w14:paraId="646B460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щт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.</w:t>
            </w:r>
          </w:p>
          <w:p w14:paraId="0269B3E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2C26DA4A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</w:p>
          <w:p w14:paraId="69912605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– 5 шт.</w:t>
            </w:r>
          </w:p>
          <w:p w14:paraId="006C763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Доска классная – 1 шт. </w:t>
            </w:r>
          </w:p>
          <w:p w14:paraId="5BFF109D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Компьютер в сборе – 1 шт.</w:t>
            </w:r>
          </w:p>
          <w:p w14:paraId="632D3691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P2516 – 1 шт.</w:t>
            </w:r>
          </w:p>
          <w:p w14:paraId="589354AE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Интерактивный комплект EPSON– 1 шт.</w:t>
            </w:r>
          </w:p>
          <w:p w14:paraId="272488A7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</w:p>
          <w:p w14:paraId="3F9B48A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433F34A4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ОП-4 – 1 шт.</w:t>
            </w:r>
          </w:p>
          <w:p w14:paraId="6AD348B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4699D68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– 3 шт.</w:t>
            </w:r>
          </w:p>
          <w:p w14:paraId="16C87DB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</w:p>
          <w:p w14:paraId="248BD2EA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лабораторный – 8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3271108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– 16 шт.</w:t>
            </w:r>
          </w:p>
          <w:p w14:paraId="2CC53853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аудиторная – 1 шт.</w:t>
            </w:r>
          </w:p>
          <w:p w14:paraId="250E8885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щт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.</w:t>
            </w:r>
          </w:p>
          <w:p w14:paraId="39980AE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книжный полуоткрытый – 2 шт.</w:t>
            </w:r>
          </w:p>
          <w:p w14:paraId="18E7A07B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щт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.</w:t>
            </w:r>
          </w:p>
          <w:p w14:paraId="090450A0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Полка – 1 шт.</w:t>
            </w:r>
          </w:p>
          <w:p w14:paraId="0595B79C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вытяжной – 1 шт.</w:t>
            </w:r>
          </w:p>
          <w:p w14:paraId="5BB198F6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– 2 шт.</w:t>
            </w:r>
          </w:p>
          <w:p w14:paraId="47460589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- 2 шт.</w:t>
            </w:r>
          </w:p>
          <w:p w14:paraId="644F2F62" w14:textId="77777777" w:rsidR="00246085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углекислый ОУ-3 – 1 шт.</w:t>
            </w:r>
          </w:p>
          <w:p w14:paraId="04F05F0E" w14:textId="4CD9C1E7" w:rsidR="004A0AE7" w:rsidRPr="004B3910" w:rsidRDefault="00246085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4A0AE7" w:rsidRPr="004B3910" w14:paraId="52EA497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250C15C0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Актуальные вопросы обществознания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66E8" w14:textId="6AEC1619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2681FFE" w14:textId="77777777" w:rsidR="00246085" w:rsidRPr="004B3910" w:rsidRDefault="00246085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2, кабинет № 8,</w:t>
            </w:r>
          </w:p>
          <w:p w14:paraId="237C94A6" w14:textId="05BBCF8C" w:rsidR="004A0AE7" w:rsidRPr="004B3910" w:rsidRDefault="00246085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E56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39F31F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D4D4A8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931809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B1F6026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DB8613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4576DC9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7BF9639E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t>Доска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меловая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96FB1A4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Ноутбук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CFEA33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FC754A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-C</w:t>
            </w:r>
          </w:p>
          <w:p w14:paraId="7D5F7A78" w14:textId="50AFE09F" w:rsidR="004A0AE7" w:rsidRPr="004B3910" w:rsidRDefault="00E84BD3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4A0AE7" w:rsidRPr="004B3910" w14:paraId="6240EAC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4A0AE7" w:rsidRPr="004B3910" w:rsidRDefault="004A0AE7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5BAB3965" w:rsidR="004A0AE7" w:rsidRPr="004B3910" w:rsidRDefault="004A0AE7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биологии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9897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147A97F3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3E23F681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04B499AB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5408BDA0" w14:textId="4574243D" w:rsidR="004A0AE7" w:rsidRPr="004B3910" w:rsidRDefault="004A0AE7" w:rsidP="00E84BD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B4F8A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7437435C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072025A6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7510347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79F7C0E9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30B0B03E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5660F45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37648E41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27B21254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7575FBA0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4A432488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0CDD558B" w14:textId="77777777" w:rsidR="00854D4D" w:rsidRDefault="00854D4D" w:rsidP="00854D4D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6E5F8A13" w14:textId="22276AB3" w:rsidR="004A0AE7" w:rsidRPr="004B3910" w:rsidRDefault="00854D4D" w:rsidP="00854D4D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  <w:bookmarkStart w:id="0" w:name="_GoBack"/>
            <w:bookmarkEnd w:id="0"/>
          </w:p>
        </w:tc>
      </w:tr>
      <w:tr w:rsidR="00246085" w:rsidRPr="004B3910" w14:paraId="34D715E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246085" w:rsidRPr="004B3910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52C5BEF1" w:rsidR="00246085" w:rsidRPr="004B3910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Социальная безопасность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69488" w14:textId="5589A478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844B2A3" w14:textId="640EDB49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2,</w:t>
            </w:r>
          </w:p>
          <w:p w14:paraId="467F7013" w14:textId="5E860C8D" w:rsidR="00246085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8,</w:t>
            </w:r>
          </w:p>
          <w:p w14:paraId="4C6A7020" w14:textId="28FF7D8D" w:rsidR="00246085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F98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1B7892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5914B61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A99866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3EC65AF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5A9D6484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6325F62A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42619DC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t>Доска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меловая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5EE79B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</w:rPr>
              <w:t>Ноутбук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8C0319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203ADB4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-C</w:t>
            </w:r>
          </w:p>
          <w:p w14:paraId="2A5C5FE1" w14:textId="064920B6" w:rsidR="00246085" w:rsidRPr="004B3910" w:rsidRDefault="00E84BD3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246085" w:rsidRPr="004B3910" w14:paraId="3AE9CA7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246085" w:rsidRPr="004B3910" w:rsidRDefault="00246085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182ABA70" w:rsidR="00246085" w:rsidRPr="004B3910" w:rsidRDefault="00246085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051A0" w14:textId="6A6FFDE3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56BD59D" w14:textId="77777777" w:rsidR="00E84BD3" w:rsidRDefault="00246085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1DF543A1" w14:textId="13FA9D1F" w:rsidR="00246085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246085" w:rsidRPr="004B3910">
              <w:rPr>
                <w:b w:val="0"/>
                <w:color w:val="auto"/>
                <w:sz w:val="22"/>
              </w:rPr>
              <w:t>абинет № 37,</w:t>
            </w:r>
          </w:p>
          <w:p w14:paraId="4029FCB2" w14:textId="106A5FDE" w:rsidR="00246085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246085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EC27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0236A619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058ECB47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52190D2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26198D8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3D569FA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3F38757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ИЗО – 2 шт.;</w:t>
            </w:r>
          </w:p>
          <w:p w14:paraId="73FED986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2EBE996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lastRenderedPageBreak/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7F6CD55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D4241A1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41DC863E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4416E0AD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3CB612C2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2FFA6203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338ED62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09BA271B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457AEC3C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17C580D5" w14:textId="77777777" w:rsidR="00246085" w:rsidRPr="004B3910" w:rsidRDefault="00246085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25D01607" w14:textId="3E789DA4" w:rsidR="00246085" w:rsidRPr="004B3910" w:rsidRDefault="00E84BD3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4B57C7" w:rsidRPr="004B3910" w14:paraId="2E59970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4B57C7" w:rsidRPr="004B3910" w:rsidRDefault="004B57C7" w:rsidP="004B57C7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3A3F0DB7" w:rsidR="004B57C7" w:rsidRPr="004B3910" w:rsidRDefault="004B57C7" w:rsidP="004B57C7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История 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323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Красная, д. 188</w:t>
            </w:r>
          </w:p>
          <w:p w14:paraId="135E81C5" w14:textId="77777777" w:rsidR="004B57C7" w:rsidRDefault="004B57C7" w:rsidP="004B57C7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2, кабинет № 8,</w:t>
            </w:r>
          </w:p>
          <w:p w14:paraId="321232D6" w14:textId="2BA5240E" w:rsidR="004B57C7" w:rsidRPr="004B3910" w:rsidRDefault="004B57C7" w:rsidP="004B57C7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5411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Стол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однотумбовый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2 шт.;</w:t>
            </w:r>
          </w:p>
          <w:p w14:paraId="416ED7BC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классная – 1 шт.;</w:t>
            </w:r>
          </w:p>
          <w:p w14:paraId="54570CAE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-1 шт.;</w:t>
            </w:r>
          </w:p>
          <w:p w14:paraId="2A8E50B2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Сплит-система LESSAR- 1 шт.;</w:t>
            </w:r>
          </w:p>
          <w:p w14:paraId="30BA7C34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>
              <w:rPr>
                <w:b w:val="0"/>
                <w:color w:val="auto"/>
                <w:sz w:val="20"/>
                <w:szCs w:val="20"/>
              </w:rPr>
              <w:t>ТелевизорLG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1шт.;</w:t>
            </w:r>
          </w:p>
          <w:p w14:paraId="7D3BB1ED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gramStart"/>
            <w:r>
              <w:rPr>
                <w:b w:val="0"/>
                <w:color w:val="auto"/>
                <w:sz w:val="20"/>
                <w:szCs w:val="20"/>
              </w:rPr>
              <w:t xml:space="preserve">Принтер 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>– 1 шт.;</w:t>
            </w:r>
          </w:p>
          <w:p w14:paraId="7625C589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Шкаф для документов – 3 шт.;</w:t>
            </w:r>
          </w:p>
          <w:p w14:paraId="2217FD1A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Шкаф для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хоз.инвентаря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-1 шт.;</w:t>
            </w:r>
          </w:p>
          <w:p w14:paraId="0D558A51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Жалюзи -3 шт.;</w:t>
            </w:r>
          </w:p>
          <w:p w14:paraId="25A7FDEC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Мебель ученическая – 16 шт.;</w:t>
            </w:r>
          </w:p>
          <w:p w14:paraId="38C51EED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>
              <w:rPr>
                <w:b w:val="0"/>
                <w:color w:val="auto"/>
                <w:sz w:val="20"/>
                <w:szCs w:val="20"/>
              </w:rPr>
              <w:t>Плакатница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7D403BEA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Стенд «Лучшие работы студентов» - 1 шт.;</w:t>
            </w:r>
          </w:p>
          <w:p w14:paraId="24478DB3" w14:textId="77777777" w:rsidR="004B57C7" w:rsidRDefault="004B57C7" w:rsidP="004B57C7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F34F9A1" w14:textId="6813D215" w:rsidR="004B57C7" w:rsidRPr="004B3910" w:rsidRDefault="004B57C7" w:rsidP="004B57C7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Стенд информационный – 5 шт.</w:t>
            </w:r>
          </w:p>
        </w:tc>
      </w:tr>
      <w:tr w:rsidR="00A577C9" w:rsidRPr="004B3910" w14:paraId="6712B1C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1FFDF3B5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Иностранный язык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C9E47" w14:textId="5C92A6B9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0112E0AD" w14:textId="29F4F0AC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3,</w:t>
            </w:r>
          </w:p>
          <w:p w14:paraId="65E87CE9" w14:textId="17C37B4A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19,</w:t>
            </w:r>
          </w:p>
          <w:p w14:paraId="230CDFFF" w14:textId="34C1AE3B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  <w:p w14:paraId="63193D8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FBF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443699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593707F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2F3A8D6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744F014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15F1EE3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7D4CAEE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5A5AC3B4" w14:textId="01E009CE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63108C" w:rsidRPr="004B3910" w14:paraId="22E8C421" w14:textId="77777777" w:rsidTr="0063108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63108C" w:rsidRPr="004B3910" w:rsidRDefault="0063108C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3452F" w14:textId="6C7B3281" w:rsidR="0063108C" w:rsidRPr="004B3910" w:rsidRDefault="0063108C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0C8C99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087ABE67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67E717CF" w14:textId="77777777" w:rsidR="0063108C" w:rsidRPr="00D53AF1" w:rsidRDefault="0063108C" w:rsidP="003E4A45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5CD2075F" w14:textId="2789485A" w:rsidR="0063108C" w:rsidRPr="004B3910" w:rsidRDefault="0063108C" w:rsidP="004B3910">
            <w:pPr>
              <w:ind w:left="0" w:firstLine="0"/>
              <w:rPr>
                <w:b w:val="0"/>
                <w:color w:val="FF0000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B81D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561048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45F7666A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F20D34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69559A9D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4195ABF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2BBAFF78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FE76D45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2C57BF4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D516D5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77DB9F8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3F84F05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A0506DB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5DE4E3D0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31047DC0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14590AC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36FEB6C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64B6C542" w14:textId="77777777" w:rsidR="0063108C" w:rsidRPr="00854D4D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</w:p>
          <w:p w14:paraId="52BA746E" w14:textId="77777777" w:rsidR="0063108C" w:rsidRPr="00854D4D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854D4D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561178AD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774F6115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B4C537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7A2B11B6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1535B44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5E12C20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A669B19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0D58CEE6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2306059A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911B9B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780D7F7C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8E09D20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BF8AFD1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E7D9A93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39FD557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45C83F93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2E3BC37E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45C7917D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142544A6" w14:textId="77777777" w:rsidR="0063108C" w:rsidRPr="00D53AF1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0071A58D" w14:textId="74C75EC8" w:rsidR="0063108C" w:rsidRPr="004B3910" w:rsidRDefault="0063108C" w:rsidP="004B3910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A577C9" w:rsidRPr="004B3910" w14:paraId="1EEAFBC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4D4D7134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iCs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98F7" w14:textId="552C4A0C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F219C22" w14:textId="7CE115D8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1226E993" w14:textId="620FECDD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38,</w:t>
            </w:r>
          </w:p>
          <w:p w14:paraId="290F0616" w14:textId="3ED16E50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F649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1372580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24A7214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AB3EDB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23B27DC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</w:t>
            </w:r>
            <w:r w:rsidRPr="004B3910">
              <w:rPr>
                <w:b w:val="0"/>
                <w:color w:val="auto"/>
                <w:sz w:val="22"/>
                <w:lang w:val="en-US"/>
              </w:rPr>
              <w:t>Samsung</w:t>
            </w:r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19063B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B4EE35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Ноутбук </w:t>
            </w:r>
            <w:r w:rsidRPr="004B3910">
              <w:rPr>
                <w:b w:val="0"/>
                <w:color w:val="auto"/>
                <w:sz w:val="22"/>
                <w:lang w:val="en-US"/>
              </w:rPr>
              <w:t>ASER</w:t>
            </w:r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C7525E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r w:rsidRPr="004B3910">
              <w:rPr>
                <w:b w:val="0"/>
                <w:color w:val="auto"/>
                <w:sz w:val="22"/>
                <w:lang w:val="en-US"/>
              </w:rPr>
              <w:t>Samsung</w:t>
            </w:r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Pr="004B3910">
              <w:rPr>
                <w:b w:val="0"/>
                <w:color w:val="auto"/>
                <w:sz w:val="22"/>
                <w:lang w:val="en-US"/>
              </w:rPr>
              <w:t>ML</w:t>
            </w:r>
            <w:r w:rsidRPr="004B3910">
              <w:rPr>
                <w:b w:val="0"/>
                <w:color w:val="auto"/>
                <w:sz w:val="22"/>
              </w:rPr>
              <w:t>1860– 1 шт.</w:t>
            </w:r>
          </w:p>
          <w:p w14:paraId="453ADA1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Стенд-2 шт.</w:t>
            </w:r>
          </w:p>
          <w:p w14:paraId="7DCE7F4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книг-2 шт.</w:t>
            </w:r>
          </w:p>
          <w:p w14:paraId="4069338A" w14:textId="669530CA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  <w:lang w:val="en-US"/>
              </w:rPr>
              <w:t>OfficeWhite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-</w:t>
            </w:r>
            <w:r w:rsidR="00E84BD3">
              <w:rPr>
                <w:b w:val="0"/>
                <w:color w:val="auto"/>
                <w:sz w:val="22"/>
              </w:rPr>
              <w:t>шт.</w:t>
            </w:r>
          </w:p>
        </w:tc>
      </w:tr>
      <w:tr w:rsidR="00A577C9" w:rsidRPr="004B3910" w14:paraId="0D1807C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676F7BCC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2EFCB8ED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iCs/>
                <w:color w:val="auto"/>
                <w:sz w:val="22"/>
              </w:rPr>
              <w:t>Русский язык и культура речи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C424" w14:textId="77777777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44E3AB9" w14:textId="17FEBB9F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Корпус № 1,</w:t>
            </w:r>
          </w:p>
          <w:p w14:paraId="6C4632F7" w14:textId="4182E8BC" w:rsidR="00A577C9" w:rsidRP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E84BD3">
              <w:rPr>
                <w:b w:val="0"/>
                <w:color w:val="auto"/>
                <w:sz w:val="22"/>
              </w:rPr>
              <w:t>абинет № 317,</w:t>
            </w:r>
          </w:p>
          <w:p w14:paraId="6DE927E6" w14:textId="2270745E" w:rsidR="00A577C9" w:rsidRP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E84BD3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0B18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Стол компьютерный – 1шт.;</w:t>
            </w:r>
          </w:p>
          <w:p w14:paraId="30C24D85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924AAD4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EBA53BD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Кресло «Престиж» – 1 шт.;</w:t>
            </w:r>
          </w:p>
          <w:p w14:paraId="4D2B79DD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Стул ученический  – 28 шт.;</w:t>
            </w:r>
          </w:p>
          <w:p w14:paraId="17EEE509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2D54444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 xml:space="preserve">Доска настенная 1-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лементная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AA8AED0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04470755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 xml:space="preserve">Шкаф для документов полуоткрытый под стекло – 2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>;</w:t>
            </w:r>
          </w:p>
          <w:p w14:paraId="33F0E9F9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Шкаф для одежды – 1шт;</w:t>
            </w:r>
          </w:p>
          <w:p w14:paraId="3C4CC1BC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Шкаф платяной  - 1 шт.;</w:t>
            </w:r>
          </w:p>
          <w:p w14:paraId="67B11FB0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Жалюзи – 3 шт.;</w:t>
            </w:r>
          </w:p>
          <w:p w14:paraId="11198D57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 xml:space="preserve"> P2500W – 1 шт.,</w:t>
            </w:r>
          </w:p>
          <w:p w14:paraId="1C4FF363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E84BD3">
              <w:rPr>
                <w:b w:val="0"/>
                <w:color w:val="auto"/>
                <w:sz w:val="22"/>
              </w:rPr>
              <w:lastRenderedPageBreak/>
              <w:t>Моноблок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E84BD3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 xml:space="preserve"> Aspire C22-963 – 1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238D9F5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proofErr w:type="spellStart"/>
            <w:r w:rsidRPr="00E84B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E84BD3">
              <w:rPr>
                <w:b w:val="0"/>
                <w:color w:val="auto"/>
                <w:sz w:val="22"/>
              </w:rPr>
              <w:t>бактерицидный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E84BD3">
              <w:rPr>
                <w:b w:val="0"/>
                <w:color w:val="auto"/>
                <w:sz w:val="22"/>
              </w:rPr>
              <w:t>закрытого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E84BD3">
              <w:rPr>
                <w:b w:val="0"/>
                <w:color w:val="auto"/>
                <w:sz w:val="22"/>
              </w:rPr>
              <w:t>типа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E84BD3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 xml:space="preserve"> Office White– 1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A0E604D" w14:textId="77777777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E84BD3">
              <w:rPr>
                <w:b w:val="0"/>
                <w:color w:val="auto"/>
                <w:sz w:val="22"/>
              </w:rPr>
              <w:t>Телевизор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LED Supra 55 «STV-LC55ST0045U </w:t>
            </w:r>
            <w:r w:rsidRPr="00E84BD3">
              <w:rPr>
                <w:b w:val="0"/>
                <w:color w:val="auto"/>
                <w:sz w:val="22"/>
              </w:rPr>
              <w:t>черный</w:t>
            </w:r>
            <w:r w:rsidRPr="00E84BD3">
              <w:rPr>
                <w:b w:val="0"/>
                <w:color w:val="auto"/>
                <w:sz w:val="22"/>
                <w:lang w:val="en-US"/>
              </w:rPr>
              <w:t xml:space="preserve"> Ultra– 1 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E84BD3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4AC9D37" w14:textId="34912AB6" w:rsidR="00A577C9" w:rsidRP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84BD3">
              <w:rPr>
                <w:b w:val="0"/>
                <w:color w:val="auto"/>
                <w:sz w:val="22"/>
              </w:rPr>
              <w:t>Сплит-система «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>» 24 (</w:t>
            </w:r>
            <w:proofErr w:type="spellStart"/>
            <w:r w:rsidRPr="00E84BD3">
              <w:rPr>
                <w:b w:val="0"/>
                <w:color w:val="auto"/>
                <w:sz w:val="22"/>
              </w:rPr>
              <w:t>Тайланд</w:t>
            </w:r>
            <w:proofErr w:type="spellEnd"/>
            <w:r w:rsidRPr="00E84BD3">
              <w:rPr>
                <w:b w:val="0"/>
                <w:color w:val="auto"/>
                <w:sz w:val="22"/>
              </w:rPr>
              <w:t>) – 1 шт.;</w:t>
            </w:r>
          </w:p>
        </w:tc>
      </w:tr>
      <w:tr w:rsidR="00A577C9" w:rsidRPr="004B3910" w14:paraId="27004BF3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304F1831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iCs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CF711" w14:textId="74921D08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470A1D0" w14:textId="6EFF7789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7D993B1B" w14:textId="74C8D0F9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39,</w:t>
            </w:r>
          </w:p>
          <w:p w14:paraId="7A7D783C" w14:textId="5999C7B1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  <w:p w14:paraId="3FCF39BB" w14:textId="7324F5F4" w:rsidR="00A577C9" w:rsidRPr="004B3910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D72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2C71016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64EDD0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1A811F0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668FCA5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35538A4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HP 360 – 1 шт.;</w:t>
            </w:r>
          </w:p>
          <w:p w14:paraId="60EBE77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551B596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541C5D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174ED75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Трибуна – 1шт</w:t>
            </w:r>
          </w:p>
          <w:p w14:paraId="46A8EEF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Стенды-7шт.</w:t>
            </w:r>
          </w:p>
          <w:p w14:paraId="59E44DF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68F436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BE68EC8" w14:textId="6119EEB5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A577C9" w:rsidRPr="004B3910" w14:paraId="1E30E965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7E57A3D7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4B0C5" w14:textId="77777777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0BE27B2" w14:textId="7B8EB421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6163C27B" w14:textId="46A7FD2A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313,</w:t>
            </w:r>
          </w:p>
          <w:p w14:paraId="4B28E31E" w14:textId="2CA1463B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  <w:p w14:paraId="7512ADF4" w14:textId="7A9DC817" w:rsidR="00A577C9" w:rsidRPr="004B3910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2248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1шт.;</w:t>
            </w:r>
          </w:p>
          <w:p w14:paraId="5D10006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49ECFD9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23CA235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CBB6A8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5CF251F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573EA4C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1шт.;</w:t>
            </w:r>
          </w:p>
          <w:p w14:paraId="194352E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– 1 шт.;</w:t>
            </w:r>
          </w:p>
          <w:p w14:paraId="46D0837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48506FB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0DB2A4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– 1шт.;</w:t>
            </w:r>
          </w:p>
          <w:p w14:paraId="02F2D63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3910DAB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68A85E27" w14:textId="56A2828E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орех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091A8AFE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90D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Информационные технологии </w:t>
            </w:r>
          </w:p>
          <w:p w14:paraId="0081F50C" w14:textId="7A8F15F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в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0232B" w14:textId="77777777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0220B61" w14:textId="5DDC9211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7CBC6295" w14:textId="007ECE6D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216,</w:t>
            </w:r>
          </w:p>
          <w:p w14:paraId="621EF539" w14:textId="71DC8A89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  <w:p w14:paraId="2F499346" w14:textId="5A8F3BB2" w:rsidR="00A577C9" w:rsidRPr="004B3910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8D3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628B927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F7E68A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4F8263F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5842515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0336BF6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6658F17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7D34140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1F26C4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C3097C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4F3B07F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Acer – 1 шт.;</w:t>
            </w:r>
          </w:p>
          <w:p w14:paraId="26ADF07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;</w:t>
            </w:r>
          </w:p>
          <w:p w14:paraId="34A3C071" w14:textId="79EFD01C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391860E5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30F0FE6B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Экологические основы природопользования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1479" w14:textId="0AC6B110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0468602" w14:textId="77777777" w:rsidR="00E84BD3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Корпус </w:t>
            </w:r>
            <w:r w:rsidR="00E84BD3">
              <w:rPr>
                <w:b w:val="0"/>
                <w:color w:val="auto"/>
                <w:sz w:val="22"/>
              </w:rPr>
              <w:t>№</w:t>
            </w:r>
            <w:r w:rsidRPr="004B3910">
              <w:rPr>
                <w:b w:val="0"/>
                <w:color w:val="auto"/>
                <w:sz w:val="22"/>
              </w:rPr>
              <w:t>5,</w:t>
            </w:r>
          </w:p>
          <w:p w14:paraId="08DD4D22" w14:textId="34BBAD58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 xml:space="preserve">абинет </w:t>
            </w:r>
            <w:r>
              <w:rPr>
                <w:b w:val="0"/>
                <w:color w:val="auto"/>
                <w:sz w:val="22"/>
              </w:rPr>
              <w:t>№</w:t>
            </w:r>
            <w:r w:rsidR="00A577C9" w:rsidRPr="004B3910">
              <w:rPr>
                <w:b w:val="0"/>
                <w:color w:val="auto"/>
                <w:sz w:val="22"/>
              </w:rPr>
              <w:t>44</w:t>
            </w:r>
          </w:p>
          <w:p w14:paraId="2CE4C55A" w14:textId="1EF5E150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 4</w:t>
            </w:r>
          </w:p>
          <w:p w14:paraId="41934899" w14:textId="59D17375" w:rsidR="00A577C9" w:rsidRPr="004B3910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78FC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1шт</w:t>
            </w:r>
          </w:p>
          <w:p w14:paraId="24B48FC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DFD8DB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4332114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мягкий 3 шт.</w:t>
            </w:r>
          </w:p>
          <w:p w14:paraId="72CC9C7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Принтер -1шт</w:t>
            </w:r>
          </w:p>
          <w:p w14:paraId="4A54FA6F" w14:textId="2DF985CF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</w:t>
            </w:r>
            <w:r w:rsidR="00E84BD3">
              <w:rPr>
                <w:b w:val="0"/>
                <w:color w:val="auto"/>
                <w:sz w:val="22"/>
              </w:rPr>
              <w:t>оска меловая 1шт</w:t>
            </w:r>
          </w:p>
        </w:tc>
      </w:tr>
      <w:tr w:rsidR="00A577C9" w:rsidRPr="004B3910" w14:paraId="40AEA31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1E401136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экономической теории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6B50" w14:textId="5CD47378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7ABD1C3" w14:textId="77777777" w:rsidR="00A577C9" w:rsidRPr="004B3910" w:rsidRDefault="00A577C9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559AF8EF" w14:textId="1447A19C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45,</w:t>
            </w:r>
          </w:p>
          <w:p w14:paraId="5771930A" w14:textId="3DC7A16B" w:rsidR="00A577C9" w:rsidRPr="004B3910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4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BBDDF" w14:textId="2E886209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– 3 шт.;</w:t>
            </w:r>
          </w:p>
          <w:p w14:paraId="592003F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Подставка для цветов -1 шт.;</w:t>
            </w:r>
          </w:p>
          <w:p w14:paraId="3C448FD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Подства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для цветов – 1 шт.;</w:t>
            </w:r>
          </w:p>
          <w:p w14:paraId="2D50048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– 6 шт.;</w:t>
            </w:r>
          </w:p>
          <w:p w14:paraId="71CA707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– 13 шт.;</w:t>
            </w:r>
          </w:p>
          <w:p w14:paraId="7E4901E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1DC07F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ОП-4 (ABCE) 5 л – 1 шт.;</w:t>
            </w:r>
          </w:p>
          <w:p w14:paraId="012A55F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классная -1шт;</w:t>
            </w:r>
          </w:p>
          <w:p w14:paraId="50319AC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HT-FX-77WL-1шт.</w:t>
            </w:r>
          </w:p>
          <w:p w14:paraId="1A0BDCA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Комплект монтажного оборудования-1шт;</w:t>
            </w:r>
          </w:p>
          <w:p w14:paraId="541BAFA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HP 17-p101- 1шт;</w:t>
            </w:r>
          </w:p>
          <w:p w14:paraId="452D949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Принтер HP P2035-1шт;</w:t>
            </w:r>
          </w:p>
          <w:p w14:paraId="00AA74A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Проектор мультимедийный BenQ-1шт;</w:t>
            </w:r>
          </w:p>
          <w:p w14:paraId="3B22CA10" w14:textId="5EE1E362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Wh</w:t>
            </w:r>
            <w:r w:rsidR="00E84BD3">
              <w:rPr>
                <w:b w:val="0"/>
                <w:color w:val="auto"/>
                <w:sz w:val="22"/>
              </w:rPr>
              <w:t>ite-1шт.</w:t>
            </w:r>
          </w:p>
        </w:tc>
      </w:tr>
      <w:tr w:rsidR="00A577C9" w:rsidRPr="004B3910" w14:paraId="72C6735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1AE10D13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Экономика организации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E348" w14:textId="77777777" w:rsidR="00E84BD3" w:rsidRDefault="00E84BD3" w:rsidP="00E84B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5E1A8B8" w14:textId="77777777" w:rsidR="00E84BD3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22219262" w14:textId="6C82D282" w:rsidR="00A577C9" w:rsidRPr="004B3910" w:rsidRDefault="00E84BD3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К</w:t>
            </w:r>
            <w:r w:rsidR="00A577C9" w:rsidRPr="004B3910">
              <w:rPr>
                <w:b w:val="0"/>
                <w:color w:val="auto"/>
                <w:sz w:val="22"/>
              </w:rPr>
              <w:t>абинет № 39,</w:t>
            </w:r>
          </w:p>
          <w:p w14:paraId="7CF970AC" w14:textId="3D9F4220" w:rsidR="00A577C9" w:rsidRPr="004B3910" w:rsidRDefault="00E84BD3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  <w:p w14:paraId="7FC2CEA7" w14:textId="4BB19915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9A01" w14:textId="588F21F3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19800B9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049FAD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112A146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165C9F2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7A51C9A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HP 360 – 1 шт.;</w:t>
            </w:r>
          </w:p>
          <w:p w14:paraId="2EB1A72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7066E99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71B74C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335C087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Трибуна – 1шт</w:t>
            </w:r>
          </w:p>
          <w:p w14:paraId="6CBE18C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Стенды-7шт.</w:t>
            </w:r>
          </w:p>
          <w:p w14:paraId="53C91F5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5C474D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F7EE93B" w14:textId="3CC26DD0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Жалюзи -4шт</w:t>
            </w:r>
          </w:p>
        </w:tc>
      </w:tr>
      <w:tr w:rsidR="00A577C9" w:rsidRPr="004B3910" w14:paraId="091463B2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46BF5E2E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Статистика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15AE" w14:textId="77777777" w:rsidR="00E84BD3" w:rsidRDefault="00E84BD3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C9FDE98" w14:textId="77777777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3C2B39F2" w14:textId="06E5A3DB" w:rsidR="00A577C9" w:rsidRPr="004B3910" w:rsidRDefault="00E84BD3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45,</w:t>
            </w:r>
          </w:p>
          <w:p w14:paraId="4A441EE8" w14:textId="4CFF36AF" w:rsidR="00A577C9" w:rsidRPr="004B3910" w:rsidRDefault="00E84BD3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4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407C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>Жалюзи – 3 шт.;</w:t>
            </w:r>
          </w:p>
          <w:p w14:paraId="56BB836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Подставка для цветов -1 шт.;</w:t>
            </w:r>
          </w:p>
          <w:p w14:paraId="72AD217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Подства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для цветов – 1 шт.;</w:t>
            </w:r>
          </w:p>
          <w:p w14:paraId="76E8E52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– 6 шт.;</w:t>
            </w:r>
          </w:p>
          <w:p w14:paraId="5FAB379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– 13 шт.;</w:t>
            </w:r>
          </w:p>
          <w:p w14:paraId="467FBD5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D90BD7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ОП-4 (ABCE) 5 л – 1 шт.;</w:t>
            </w:r>
          </w:p>
          <w:p w14:paraId="24C1D49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классная -1шт;</w:t>
            </w:r>
          </w:p>
          <w:p w14:paraId="3B05E54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HT-FX-77WL-1шт.</w:t>
            </w:r>
          </w:p>
          <w:p w14:paraId="6C39734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Комплект монтажного оборудования-1шт;</w:t>
            </w:r>
          </w:p>
          <w:p w14:paraId="7308B4F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HP 17-p101- 1шт;</w:t>
            </w:r>
          </w:p>
          <w:p w14:paraId="3012AAD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Принтер HP P2035-1шт;</w:t>
            </w:r>
          </w:p>
          <w:p w14:paraId="572FD3F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Проектор мультимедийный BenQ-1шт;</w:t>
            </w:r>
          </w:p>
          <w:p w14:paraId="60E4765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White-1шт.</w:t>
            </w:r>
          </w:p>
          <w:p w14:paraId="3262885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A577C9" w:rsidRPr="004B3910" w14:paraId="312057D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368CE11B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менеджмента и маркетинга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84330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DE65769" w14:textId="644C62BF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17226D46" w14:textId="20737F95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30,</w:t>
            </w:r>
          </w:p>
          <w:p w14:paraId="1EC6DBAA" w14:textId="61752CB3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  <w:p w14:paraId="53B8D62C" w14:textId="33C1DEF1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4209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2 шт.;</w:t>
            </w:r>
          </w:p>
          <w:p w14:paraId="31D3CE2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25985AC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0DE548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4C5CFA7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602392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E58037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Телевизор – 1 шт.;</w:t>
            </w:r>
          </w:p>
          <w:p w14:paraId="51897B5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Доска меловая/маркерная – 1 шт.;</w:t>
            </w:r>
          </w:p>
          <w:p w14:paraId="224E932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HP– 1 шт.;</w:t>
            </w:r>
          </w:p>
          <w:p w14:paraId="3B6FF60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74FD367D" w14:textId="513DCFCB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3B83194D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55A48CD8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Документационное обеспечение управления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70AD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D836083" w14:textId="3E5DFBCB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05E48830" w14:textId="114B5106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38,</w:t>
            </w:r>
          </w:p>
          <w:p w14:paraId="7A31971D" w14:textId="36917C87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A674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2429B5B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6F2CDE8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2762ECD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1923D1E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E37C1A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0C0C71B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Ноутбук ASER – 1 шт.;</w:t>
            </w:r>
          </w:p>
          <w:p w14:paraId="5472673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43EEB9F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Стенд-2 шт.</w:t>
            </w:r>
          </w:p>
          <w:p w14:paraId="386124C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книг-2 шт.</w:t>
            </w:r>
          </w:p>
          <w:p w14:paraId="5B7F3E3A" w14:textId="39BD1A3D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Рецеркуля</w:t>
            </w:r>
            <w:r w:rsidR="00E505C0">
              <w:rPr>
                <w:b w:val="0"/>
                <w:color w:val="auto"/>
                <w:sz w:val="22"/>
              </w:rPr>
              <w:t>тор</w:t>
            </w:r>
            <w:proofErr w:type="spellEnd"/>
            <w:r w:rsidR="00E505C0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="00E505C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="00E505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="00E505C0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="00E505C0">
              <w:rPr>
                <w:b w:val="0"/>
                <w:color w:val="auto"/>
                <w:sz w:val="22"/>
              </w:rPr>
              <w:t>-шт.</w:t>
            </w:r>
          </w:p>
        </w:tc>
      </w:tr>
      <w:tr w:rsidR="00A577C9" w:rsidRPr="004B3910" w14:paraId="03D3307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24BC119D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Правовое обеспечение профессиональной 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71B6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0B9AE41" w14:textId="440F04E0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</w:t>
            </w:r>
            <w:r w:rsidR="00E505C0">
              <w:rPr>
                <w:b w:val="0"/>
                <w:color w:val="auto"/>
                <w:sz w:val="22"/>
              </w:rPr>
              <w:t xml:space="preserve"> №</w:t>
            </w:r>
            <w:r w:rsidRPr="004B3910">
              <w:rPr>
                <w:b w:val="0"/>
                <w:color w:val="auto"/>
                <w:sz w:val="22"/>
              </w:rPr>
              <w:t xml:space="preserve"> 5,</w:t>
            </w:r>
          </w:p>
          <w:p w14:paraId="0E5EC0DE" w14:textId="242DAD0F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 xml:space="preserve">абинет </w:t>
            </w:r>
            <w:r>
              <w:rPr>
                <w:b w:val="0"/>
                <w:color w:val="auto"/>
                <w:sz w:val="22"/>
              </w:rPr>
              <w:t>№</w:t>
            </w:r>
            <w:r w:rsidR="00A577C9" w:rsidRPr="004B3910">
              <w:rPr>
                <w:b w:val="0"/>
                <w:color w:val="auto"/>
                <w:sz w:val="22"/>
              </w:rPr>
              <w:t>43,</w:t>
            </w:r>
          </w:p>
          <w:p w14:paraId="65FA82A3" w14:textId="0754E807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</w:t>
            </w:r>
            <w:r>
              <w:rPr>
                <w:b w:val="0"/>
                <w:color w:val="auto"/>
                <w:sz w:val="22"/>
              </w:rPr>
              <w:t xml:space="preserve"> № 4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59D35" w14:textId="5E6DD8C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P2516 черно-белая печать, А4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62ECB30C" w14:textId="37222974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Вешалка для одежды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  <w:p w14:paraId="2D9DC76D" w14:textId="349D14D8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Стенд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2 шт.</w:t>
            </w:r>
          </w:p>
          <w:p w14:paraId="18F861F0" w14:textId="093563CF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1500*600*760,дверь, 3 ящика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0BD1F6A7" w14:textId="6042BEA9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Жалюзи (00-000000000000520)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4 шт.</w:t>
            </w:r>
          </w:p>
          <w:p w14:paraId="10F01C91" w14:textId="7B9937A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Мебель ученическая 2 местная, не регулируемая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17 шт.</w:t>
            </w:r>
          </w:p>
          <w:p w14:paraId="6684AD7B" w14:textId="3FF8EED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компьютерный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0B003A7A" w14:textId="4BEF7A9B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Доска классная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  <w:p w14:paraId="22D0184A" w14:textId="3D3F779B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13-а050er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  <w:p w14:paraId="24408AAD" w14:textId="46DC5358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Принтер НР Р2035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5B14E6BD" w14:textId="0D762F3D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EB-S7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  <w:p w14:paraId="4BE4BCF9" w14:textId="09FEE99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1326DE8" w14:textId="135402B3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книг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6AF21C5" w14:textId="18F85363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книг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7AF36CB" w14:textId="09A3C5F3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>-потолочный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  <w:p w14:paraId="56728E8A" w14:textId="6AEDAB9B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ОУ-3 (2101090006932  )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 xml:space="preserve"> 1 шт.</w:t>
            </w:r>
          </w:p>
        </w:tc>
      </w:tr>
      <w:tr w:rsidR="00A577C9" w:rsidRPr="004B3910" w14:paraId="124AB098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5DFC7106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Бухгалтерский учет и налогообложение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37EC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1C516ED" w14:textId="77777777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1FBC6B93" w14:textId="5F560445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36,</w:t>
            </w:r>
          </w:p>
          <w:p w14:paraId="1A77B2E8" w14:textId="01EEBFF5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  <w:p w14:paraId="27D97348" w14:textId="3189E7E0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41C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 xml:space="preserve">Светильник настольный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44A548D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1 шт.</w:t>
            </w:r>
          </w:p>
          <w:p w14:paraId="13E7EF8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43DD6B0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205EF87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766E53F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Стол ученический регулируемый 4-6 гр. – 7 шт.</w:t>
            </w:r>
          </w:p>
          <w:p w14:paraId="019895D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55B9CC1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– 9 шт.</w:t>
            </w:r>
          </w:p>
          <w:p w14:paraId="53D7B73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</w:t>
            </w:r>
          </w:p>
          <w:p w14:paraId="159DBAD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5F1674F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7B9323C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56CFFAD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C2854D1" w14:textId="03D69520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полуоткрытый книжный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7E3D52E0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3888EDD7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Финансы, денежное обращение и кредит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6DB44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CBA5572" w14:textId="77777777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58C09CCD" w14:textId="79E255E4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36,</w:t>
            </w:r>
          </w:p>
          <w:p w14:paraId="704C49C6" w14:textId="7B060EA6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  <w:p w14:paraId="4F0C7695" w14:textId="39B720F3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7D30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2CE7C20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1 шт.</w:t>
            </w:r>
          </w:p>
          <w:p w14:paraId="520C7F5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447EB1F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B7DCD0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3430961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46FB8BF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B35236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– 9 шт.</w:t>
            </w:r>
          </w:p>
          <w:p w14:paraId="009BE16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</w:t>
            </w:r>
          </w:p>
          <w:p w14:paraId="77226AE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7E6D0FB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3901C4F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13EE029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книг - 1 шт.</w:t>
            </w:r>
          </w:p>
          <w:p w14:paraId="2C2E108A" w14:textId="2CE5F994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полуоткрытый книжный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441E0BD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781911D7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Экономический анализ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A190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280E455" w14:textId="326CFC34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5,</w:t>
            </w:r>
          </w:p>
          <w:p w14:paraId="189D3274" w14:textId="13A11F47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36,</w:t>
            </w:r>
          </w:p>
          <w:p w14:paraId="61A53AD2" w14:textId="1A142126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  <w:p w14:paraId="521FB290" w14:textId="1ACE6A5A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.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ACE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5C40DCB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– 1 шт.</w:t>
            </w:r>
          </w:p>
          <w:p w14:paraId="3F5FF91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5FE3284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288C94C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3434EC4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6D59A3B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22EB166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– 9 шт.</w:t>
            </w:r>
          </w:p>
          <w:p w14:paraId="2FC71C6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 шт.</w:t>
            </w:r>
          </w:p>
          <w:p w14:paraId="04994AA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07D0A03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– 1шт.</w:t>
            </w:r>
          </w:p>
          <w:p w14:paraId="699FFBE8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398FD28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книг - 1 шт.</w:t>
            </w:r>
          </w:p>
          <w:p w14:paraId="251224E4" w14:textId="5D8BE69F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 xml:space="preserve">Шкаф полуоткрытый книжный – 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A577C9" w:rsidRPr="004B3910" w14:paraId="33776DE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74CE62E8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7D571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EC41D13" w14:textId="0B9C051A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1,</w:t>
            </w:r>
          </w:p>
          <w:p w14:paraId="2FCA1BD2" w14:textId="73AE9A61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319,</w:t>
            </w:r>
          </w:p>
          <w:p w14:paraId="1E059CEB" w14:textId="28637C15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630F5" w14:textId="47F8D32C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>ДП-5В - Дозиметр (00-000000000003024)</w:t>
            </w:r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2570E37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76D362D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2683A05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22AAA8A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4B3910">
              <w:rPr>
                <w:b w:val="0"/>
                <w:color w:val="auto"/>
                <w:sz w:val="22"/>
              </w:rPr>
              <w:t>2101090007833  )</w:t>
            </w:r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08141AD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065617E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4B3910">
              <w:rPr>
                <w:b w:val="0"/>
                <w:color w:val="auto"/>
                <w:sz w:val="22"/>
              </w:rPr>
              <w:tab/>
            </w:r>
          </w:p>
          <w:p w14:paraId="2FDFA71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4B3910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4B3910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219598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DCP-705</w:t>
            </w:r>
          </w:p>
          <w:p w14:paraId="118D1AF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6D4F432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14D0F4F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2F522C2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7E74A32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24</w:t>
            </w:r>
          </w:p>
          <w:p w14:paraId="5BA3872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2B84AC60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1BD5A41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6E0599B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67E6EF9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2183A791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52C0225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2FF34EEF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2427F80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2C63BA4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08EF02E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5450079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1D40800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РФ"</w:t>
            </w:r>
          </w:p>
          <w:p w14:paraId="4E7D5C2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3A44E71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0062033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4B216496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B1CBD03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788C013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>Стенд информационный с карманами</w:t>
            </w:r>
          </w:p>
          <w:p w14:paraId="2E18899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 </w:t>
            </w:r>
          </w:p>
          <w:p w14:paraId="7E63D04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563B27B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36704A9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0CEB316B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35D39B2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8619AAB" w14:textId="11F50E3A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A577C9" w:rsidRPr="004B3910" w14:paraId="1963097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10EB88A2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Управление территориями и недвижимым имуществом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C7741" w14:textId="24FC9353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8ACA9E0" w14:textId="26C86DEB" w:rsidR="00E505C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6,</w:t>
            </w:r>
          </w:p>
          <w:p w14:paraId="4953FEAA" w14:textId="7BDB5D4C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603,</w:t>
            </w:r>
          </w:p>
          <w:p w14:paraId="4CD78825" w14:textId="23E7840B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CAB7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Дока -1 шт.</w:t>
            </w:r>
          </w:p>
          <w:p w14:paraId="3ABB126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– 1 шт.</w:t>
            </w:r>
          </w:p>
          <w:p w14:paraId="757BD31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одежды – 1 шт.</w:t>
            </w:r>
          </w:p>
          <w:p w14:paraId="08A84A34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преподавателя – 1 шт.</w:t>
            </w:r>
          </w:p>
          <w:p w14:paraId="27747179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преподавателя – 1 шт.</w:t>
            </w:r>
          </w:p>
          <w:p w14:paraId="3D144C6E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Столы для обучающихся -13 шт.</w:t>
            </w:r>
          </w:p>
          <w:p w14:paraId="038ED3E1" w14:textId="745210F8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Стулья для обучающихся – 26 шт.</w:t>
            </w:r>
          </w:p>
        </w:tc>
      </w:tr>
      <w:tr w:rsidR="00A577C9" w:rsidRPr="004B3910" w14:paraId="2279BD5A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4EC4F758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2AFF417A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Кадастры и кадастровая оценка земель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E88C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4E674ED" w14:textId="722D9AD9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6,</w:t>
            </w:r>
          </w:p>
          <w:p w14:paraId="74D20C51" w14:textId="6820543A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A577C9" w:rsidRPr="004B3910">
              <w:rPr>
                <w:b w:val="0"/>
                <w:color w:val="auto"/>
                <w:sz w:val="22"/>
              </w:rPr>
              <w:t>абинет № 603,</w:t>
            </w:r>
          </w:p>
          <w:p w14:paraId="7FD41FFD" w14:textId="75907101" w:rsidR="00A577C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A577C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07695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Дока -1 шт.</w:t>
            </w:r>
          </w:p>
          <w:p w14:paraId="6E72127C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– 1 шт.</w:t>
            </w:r>
          </w:p>
          <w:p w14:paraId="293C0FAA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одежды – 1 шт.</w:t>
            </w:r>
          </w:p>
          <w:p w14:paraId="0031C6E7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преподавателя – 1 шт.</w:t>
            </w:r>
          </w:p>
          <w:p w14:paraId="10A82CBD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преподавателя – 1 шт.</w:t>
            </w:r>
          </w:p>
          <w:p w14:paraId="1EC91792" w14:textId="77777777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Столы для обучающихся -13 шт.</w:t>
            </w:r>
          </w:p>
          <w:p w14:paraId="07DC1E0E" w14:textId="2399F3C5" w:rsidR="00A577C9" w:rsidRPr="004B3910" w:rsidRDefault="00A577C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Стулья для обучающихся – 26 шт.</w:t>
            </w:r>
          </w:p>
        </w:tc>
      </w:tr>
      <w:tr w:rsidR="0063108C" w:rsidRPr="004B3910" w14:paraId="44E82629" w14:textId="77777777" w:rsidTr="0063108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28CDC" w14:textId="77777777" w:rsidR="0063108C" w:rsidRPr="004B3910" w:rsidRDefault="0063108C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9277CF" w14:textId="23CBD91E" w:rsidR="0063108C" w:rsidRPr="004B3910" w:rsidRDefault="0063108C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Геодезия с основами картографии и картографического черчения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C9064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C9C20D9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6CA4FA79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Кабинет № 218,</w:t>
            </w:r>
          </w:p>
          <w:p w14:paraId="1029E567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Этаж № 2</w:t>
            </w:r>
          </w:p>
          <w:p w14:paraId="550B40A0" w14:textId="77777777" w:rsidR="0063108C" w:rsidRPr="004B3910" w:rsidRDefault="0063108C" w:rsidP="00E505C0">
            <w:pPr>
              <w:ind w:left="0" w:firstLine="0"/>
              <w:rPr>
                <w:b w:val="0"/>
                <w:color w:val="FF0000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74C959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– 9 шт.;</w:t>
            </w:r>
          </w:p>
          <w:p w14:paraId="6A5D243C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однотумбовый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 шт.;</w:t>
            </w:r>
          </w:p>
          <w:p w14:paraId="124407E3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учебный 2-местный с передней стенкой регулируемый-5шт.;</w:t>
            </w:r>
          </w:p>
          <w:p w14:paraId="56EF4D21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приставной– 1 шт.;</w:t>
            </w:r>
          </w:p>
          <w:p w14:paraId="356ED7A3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 учебный регулируемый по высоте -10шт.;</w:t>
            </w:r>
          </w:p>
          <w:p w14:paraId="78534A39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Стул ученический регулируемый 4-6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гр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6 шт.;</w:t>
            </w:r>
          </w:p>
          <w:p w14:paraId="2E536DE3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Стулья ученические – 8 шт.;</w:t>
            </w:r>
          </w:p>
          <w:p w14:paraId="51AB56A2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Парта ученическая -2шт.;</w:t>
            </w:r>
          </w:p>
          <w:p w14:paraId="35277565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Экран настенный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Lumien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Eco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Picture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45CF76C9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Экран мобильный – 1шт.;</w:t>
            </w:r>
          </w:p>
          <w:p w14:paraId="430CE7B8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Сплит-система "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Samsung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" 24 – 1шт.;</w:t>
            </w:r>
          </w:p>
          <w:p w14:paraId="61224A7E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 xml:space="preserve">Проектор мультимедийный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BenQ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7B90BD01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Компьютер в сборе  MSI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Celeron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9шт.;</w:t>
            </w:r>
          </w:p>
          <w:p w14:paraId="7AAFCB84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spellStart"/>
            <w:r w:rsidRPr="00BF0072">
              <w:rPr>
                <w:b w:val="0"/>
                <w:color w:val="auto"/>
                <w:szCs w:val="24"/>
              </w:rPr>
              <w:t>Рециркулятор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бактерицидный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UltraPurge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Office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White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451F8668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Компьютер в сборе – 1шт.;</w:t>
            </w:r>
          </w:p>
          <w:p w14:paraId="65741C92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"Лучшие работы студентов" - 1шт.;</w:t>
            </w:r>
          </w:p>
          <w:p w14:paraId="3278F03F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"Режим работы кабинета" - 1шт.;</w:t>
            </w:r>
          </w:p>
          <w:p w14:paraId="64A5673E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"Уголок группы" - 1шт.;</w:t>
            </w:r>
          </w:p>
          <w:p w14:paraId="2BBB20DA" w14:textId="3876A4DE" w:rsidR="0063108C" w:rsidRPr="004B3910" w:rsidRDefault="0063108C" w:rsidP="004B3910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t>Стенд "Уголок по ТБ".</w:t>
            </w:r>
          </w:p>
        </w:tc>
      </w:tr>
      <w:tr w:rsidR="00A577C9" w:rsidRPr="004B3910" w14:paraId="710D721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5A30E254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Оценка  недвижимого имущества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466B1" w14:textId="77777777" w:rsidR="00A577C9" w:rsidRPr="004B3910" w:rsidRDefault="00A577C9" w:rsidP="00E505C0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45FB" w14:textId="0EF954A9" w:rsidR="00A577C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данил</w:t>
            </w:r>
            <w:proofErr w:type="spellEnd"/>
          </w:p>
        </w:tc>
      </w:tr>
      <w:tr w:rsidR="00A577C9" w:rsidRPr="004B3910" w14:paraId="70B42F6C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A577C9" w:rsidRPr="004B3910" w:rsidRDefault="00A577C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468B86E8" w:rsidR="00A577C9" w:rsidRPr="004B3910" w:rsidRDefault="00A577C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Основы растениеводства и животноводства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C299A" w14:textId="5334106F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318C369" w14:textId="2D2CFD4A" w:rsidR="00A577C9" w:rsidRPr="004B3910" w:rsidRDefault="00D60BD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№3 лаборатория 22 этаж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1AA21" w14:textId="5954EE93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полузакрытый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2D8903A" w14:textId="2A516A6D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921CB8D" w14:textId="106C961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608AA8D4" w14:textId="30C6B691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427BA73B" w14:textId="525693B8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1CCB5096" w14:textId="0041279A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Шкаф для одежды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EDF4F47" w14:textId="5E98E5C2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Стол письменный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17F126E5" w14:textId="2AB337C3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Тумба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196DD957" w14:textId="386EF9D3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Тумба приставная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6379049" w14:textId="1472E028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Стол письменный эргономичный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CA70468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Кресло офисное </w:t>
            </w:r>
          </w:p>
          <w:p w14:paraId="6E60D2FC" w14:textId="160E2378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  <w:lang w:val="en-US"/>
              </w:rPr>
              <w:t xml:space="preserve">BRABIX Flight R EX -541 </w:t>
            </w:r>
            <w:r w:rsidR="00E505C0" w:rsidRPr="00E505C0">
              <w:rPr>
                <w:b w:val="0"/>
                <w:color w:val="auto"/>
                <w:sz w:val="22"/>
                <w:lang w:val="en-US"/>
              </w:rPr>
              <w:t>-</w:t>
            </w:r>
            <w:r w:rsidRPr="004B3910">
              <w:rPr>
                <w:b w:val="0"/>
                <w:color w:val="auto"/>
                <w:sz w:val="22"/>
                <w:lang w:val="en-US"/>
              </w:rPr>
              <w:t xml:space="preserve">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3910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138AF926" w14:textId="37736A44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  <w:lang w:val="en-US"/>
              </w:rPr>
              <w:tab/>
            </w:r>
            <w:r w:rsidRPr="004B3910">
              <w:rPr>
                <w:b w:val="0"/>
                <w:color w:val="auto"/>
                <w:sz w:val="22"/>
              </w:rPr>
              <w:t xml:space="preserve">Вешалка напольная на 20 крючков с держателем для зонтов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5584D3FC" w14:textId="61C08AF8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Стол ученический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13 шт.</w:t>
            </w:r>
          </w:p>
          <w:p w14:paraId="63C558B1" w14:textId="32A024E3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Стул ученический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28 шт.</w:t>
            </w:r>
          </w:p>
          <w:p w14:paraId="24E85897" w14:textId="44B3D54F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Сплит система ROVEX RS 18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1шт.</w:t>
            </w:r>
          </w:p>
          <w:p w14:paraId="009B6DFA" w14:textId="420AFE0F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</w:r>
            <w:proofErr w:type="spellStart"/>
            <w:r w:rsidRPr="004B3910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LENOVO ThinkPad3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65D6D07B" w14:textId="3AC14E6E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</w: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80D48F2" w14:textId="24EAA8A8" w:rsidR="00A577C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ab/>
              <w:t xml:space="preserve">Телевизор LED-65 DAEWOO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</w:tc>
      </w:tr>
      <w:tr w:rsidR="00D60BD9" w:rsidRPr="004B3910" w14:paraId="1F8D8D6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5279" w14:textId="0C380CCB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Учебная практика Управление земельно- имущественным комплексом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CF8FF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8593C7C" w14:textId="3B67E11B" w:rsidR="00E505C0" w:rsidRDefault="00D60BD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6,</w:t>
            </w:r>
          </w:p>
          <w:p w14:paraId="0EE06B7A" w14:textId="093CCFE8" w:rsidR="00D60BD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D60BD9" w:rsidRPr="004B3910">
              <w:rPr>
                <w:b w:val="0"/>
                <w:color w:val="auto"/>
                <w:sz w:val="22"/>
              </w:rPr>
              <w:t>абинет № 603,</w:t>
            </w:r>
          </w:p>
          <w:p w14:paraId="4B2FAAD2" w14:textId="1E757CB6" w:rsidR="00D60BD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D60BD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599EC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Дока -1 шт.</w:t>
            </w:r>
          </w:p>
          <w:p w14:paraId="606EB68B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– 1 шт.</w:t>
            </w:r>
          </w:p>
          <w:p w14:paraId="125DDB19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одежды – 1 шт.</w:t>
            </w:r>
          </w:p>
          <w:p w14:paraId="35AB1770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преподавателя – 1 шт.</w:t>
            </w:r>
          </w:p>
          <w:p w14:paraId="7FAEF6DB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преподавателя – 1 шт.</w:t>
            </w:r>
          </w:p>
          <w:p w14:paraId="76412139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Столы для обучающихся -13 шт.</w:t>
            </w:r>
          </w:p>
          <w:p w14:paraId="7EB92356" w14:textId="3BA476AD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Стулья для обучающихся – 26 шт.</w:t>
            </w:r>
          </w:p>
        </w:tc>
      </w:tr>
      <w:tr w:rsidR="00D60BD9" w:rsidRPr="004B3910" w14:paraId="7FF9EEAF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626E0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08CF" w14:textId="6BE87C33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Учебная практика Осуществление кадастровых отношений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E1FD3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C3E0B4A" w14:textId="1B33A187" w:rsidR="00E505C0" w:rsidRDefault="00D60BD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 6,</w:t>
            </w:r>
          </w:p>
          <w:p w14:paraId="3B83AD66" w14:textId="0EB1E6FC" w:rsidR="00D60BD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D60BD9" w:rsidRPr="004B3910">
              <w:rPr>
                <w:b w:val="0"/>
                <w:color w:val="auto"/>
                <w:sz w:val="22"/>
              </w:rPr>
              <w:t>абинет № 603,</w:t>
            </w:r>
          </w:p>
          <w:p w14:paraId="0804D833" w14:textId="728E9F9C" w:rsidR="00D60BD9" w:rsidRPr="004B391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D60BD9" w:rsidRPr="004B3910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00FF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Дока -1 шт.</w:t>
            </w:r>
          </w:p>
          <w:p w14:paraId="2015FF78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документов – 1 шт.</w:t>
            </w:r>
          </w:p>
          <w:p w14:paraId="06F6675A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Шкаф для одежды – 1 шт.</w:t>
            </w:r>
          </w:p>
          <w:p w14:paraId="35E7A97C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 преподавателя – 1 шт.</w:t>
            </w:r>
          </w:p>
          <w:p w14:paraId="135DBFF5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 преподавателя – 1 шт.</w:t>
            </w:r>
          </w:p>
          <w:p w14:paraId="0E99DF8A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Столы для обучающихся -13 шт.</w:t>
            </w:r>
          </w:p>
          <w:p w14:paraId="3CE6DEB1" w14:textId="40217A30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Стулья для обучающихся – 26 шт.</w:t>
            </w:r>
          </w:p>
        </w:tc>
      </w:tr>
      <w:tr w:rsidR="0063108C" w:rsidRPr="004B3910" w14:paraId="37BA9F15" w14:textId="77777777" w:rsidTr="0063108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C871EF" w14:textId="77777777" w:rsidR="0063108C" w:rsidRPr="004B3910" w:rsidRDefault="0063108C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C78768" w14:textId="129025D9" w:rsidR="0063108C" w:rsidRPr="004B3910" w:rsidRDefault="0063108C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Учебная практика</w:t>
            </w:r>
            <w:r w:rsidRPr="004B3910">
              <w:rPr>
                <w:sz w:val="22"/>
              </w:rPr>
              <w:t xml:space="preserve"> </w:t>
            </w:r>
            <w:r w:rsidRPr="004B3910">
              <w:rPr>
                <w:b w:val="0"/>
                <w:color w:val="auto"/>
                <w:sz w:val="22"/>
              </w:rPr>
              <w:t>Картографо- геодезическое сопровождение земельно- имущественных отношений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6706D9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E7E6914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Корпус № 1,</w:t>
            </w:r>
          </w:p>
          <w:p w14:paraId="52921196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Кабинет № 218,</w:t>
            </w:r>
          </w:p>
          <w:p w14:paraId="48B981EE" w14:textId="77777777" w:rsidR="0063108C" w:rsidRPr="00BF0072" w:rsidRDefault="0063108C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BF0072">
              <w:rPr>
                <w:b w:val="0"/>
                <w:color w:val="auto"/>
                <w:sz w:val="22"/>
              </w:rPr>
              <w:t>Этаж № 2</w:t>
            </w:r>
          </w:p>
          <w:p w14:paraId="02A299B8" w14:textId="77777777" w:rsidR="0063108C" w:rsidRPr="004B3910" w:rsidRDefault="0063108C" w:rsidP="004B3910">
            <w:pPr>
              <w:ind w:left="0" w:firstLine="0"/>
              <w:rPr>
                <w:b w:val="0"/>
                <w:color w:val="FF0000"/>
                <w:sz w:val="22"/>
              </w:rPr>
            </w:pP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9528BC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компьютерный – 9 шт.;</w:t>
            </w:r>
          </w:p>
          <w:p w14:paraId="5E48ABE2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Стол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однотумбовый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 шт.;</w:t>
            </w:r>
          </w:p>
          <w:p w14:paraId="24F6D30C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учебный 2-местный с передней стенкой регулируемый-5шт.;</w:t>
            </w:r>
          </w:p>
          <w:p w14:paraId="2C0B33F3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Стол приставной– 1 шт.;</w:t>
            </w:r>
          </w:p>
          <w:p w14:paraId="44D4BAC8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 учебный регулируемый по высоте -10шт.;</w:t>
            </w:r>
          </w:p>
          <w:p w14:paraId="300E6BC4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Стул ученический регулируемый 4-6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гр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6 шт.;</w:t>
            </w:r>
          </w:p>
          <w:p w14:paraId="34490144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Стулья ученические – 8 шт.;</w:t>
            </w:r>
          </w:p>
          <w:p w14:paraId="6FC256FB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Парта ученическая -2шт.;</w:t>
            </w:r>
          </w:p>
          <w:p w14:paraId="0D8FCDC1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Экран настенный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Lumien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Eco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Picture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60D50E3F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Экран мобильный – 1шт.;</w:t>
            </w:r>
          </w:p>
          <w:p w14:paraId="68907C5F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Сплит-система "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Samsung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>" 24 – 1шт.;</w:t>
            </w:r>
          </w:p>
          <w:p w14:paraId="0A004186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Проектор мультимедийный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BenQ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46DE7291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 xml:space="preserve">Компьютер в сборе  MSI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Celeron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9шт.;</w:t>
            </w:r>
          </w:p>
          <w:p w14:paraId="5EDE0A0D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spellStart"/>
            <w:r w:rsidRPr="00BF0072">
              <w:rPr>
                <w:b w:val="0"/>
                <w:color w:val="auto"/>
                <w:szCs w:val="24"/>
              </w:rPr>
              <w:t>Рециркулятор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бактерицидный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UltraPurge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Office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</w:t>
            </w:r>
            <w:proofErr w:type="spellStart"/>
            <w:r w:rsidRPr="00BF0072">
              <w:rPr>
                <w:b w:val="0"/>
                <w:color w:val="auto"/>
                <w:szCs w:val="24"/>
              </w:rPr>
              <w:t>White</w:t>
            </w:r>
            <w:proofErr w:type="spellEnd"/>
            <w:r w:rsidRPr="00BF0072">
              <w:rPr>
                <w:b w:val="0"/>
                <w:color w:val="auto"/>
                <w:szCs w:val="24"/>
              </w:rPr>
              <w:t xml:space="preserve"> – 1шт.;</w:t>
            </w:r>
          </w:p>
          <w:p w14:paraId="07348BB6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Компьютер в сборе – 1шт.;</w:t>
            </w:r>
          </w:p>
          <w:p w14:paraId="05E089AE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"Лучшие работы студентов" - 1шт.;</w:t>
            </w:r>
          </w:p>
          <w:p w14:paraId="120E9368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"Режим работы кабинета" - 1шт.;</w:t>
            </w:r>
          </w:p>
          <w:p w14:paraId="5439C34A" w14:textId="77777777" w:rsidR="0063108C" w:rsidRPr="00BF0072" w:rsidRDefault="0063108C" w:rsidP="003E4A45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BF0072">
              <w:rPr>
                <w:b w:val="0"/>
                <w:color w:val="auto"/>
                <w:szCs w:val="24"/>
              </w:rPr>
              <w:t>Стенд "Уголок группы" - 1шт.;</w:t>
            </w:r>
          </w:p>
          <w:p w14:paraId="32EFE1EA" w14:textId="4705C4CD" w:rsidR="0063108C" w:rsidRPr="004B3910" w:rsidRDefault="0063108C" w:rsidP="004B3910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BF0072">
              <w:rPr>
                <w:b w:val="0"/>
                <w:color w:val="auto"/>
                <w:szCs w:val="24"/>
              </w:rPr>
              <w:lastRenderedPageBreak/>
              <w:t>Стенд "Уголок по ТБ".</w:t>
            </w:r>
          </w:p>
        </w:tc>
      </w:tr>
      <w:tr w:rsidR="00D60BD9" w:rsidRPr="004B3910" w14:paraId="2005640D" w14:textId="77777777" w:rsidTr="0063108C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3C057C" w14:textId="77777777" w:rsidR="00D60BD9" w:rsidRPr="0063108C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AB4043" w14:textId="0037D831" w:rsidR="00D60BD9" w:rsidRPr="0063108C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Учебная практика</w:t>
            </w:r>
            <w:r w:rsidRPr="0063108C">
              <w:rPr>
                <w:color w:val="auto"/>
                <w:sz w:val="22"/>
              </w:rPr>
              <w:t xml:space="preserve"> </w:t>
            </w:r>
            <w:r w:rsidRPr="0063108C">
              <w:rPr>
                <w:b w:val="0"/>
                <w:color w:val="auto"/>
                <w:sz w:val="22"/>
              </w:rPr>
              <w:t>Определение стоимости недвижимого имущества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F5CA07" w14:textId="77777777" w:rsidR="0063108C" w:rsidRPr="0063108C" w:rsidRDefault="0063108C" w:rsidP="0063108C">
            <w:pPr>
              <w:ind w:left="0" w:firstLine="0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37B6708D" w14:textId="50545618" w:rsidR="0063108C" w:rsidRPr="0063108C" w:rsidRDefault="0063108C" w:rsidP="0063108C">
            <w:pPr>
              <w:ind w:left="0" w:firstLine="0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ул. Тимофеева, д. 4</w:t>
            </w:r>
          </w:p>
          <w:p w14:paraId="6D089BEC" w14:textId="60E56DCF" w:rsidR="0063108C" w:rsidRPr="0063108C" w:rsidRDefault="0063108C" w:rsidP="0063108C">
            <w:pPr>
              <w:ind w:left="0" w:firstLine="0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Корпус №6</w:t>
            </w:r>
          </w:p>
          <w:p w14:paraId="7E52B09B" w14:textId="487CC93B" w:rsidR="0063108C" w:rsidRPr="0063108C" w:rsidRDefault="0063108C" w:rsidP="0063108C">
            <w:pPr>
              <w:ind w:left="0" w:firstLine="0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Лаборатория №604</w:t>
            </w:r>
          </w:p>
          <w:p w14:paraId="64CD187D" w14:textId="454E1E86" w:rsidR="00D60BD9" w:rsidRPr="0063108C" w:rsidRDefault="0063108C" w:rsidP="0063108C">
            <w:pPr>
              <w:ind w:left="0" w:firstLine="0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Этаж №2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A50E02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P2516 черно-белая печать, А4 (00-000000000002920)</w:t>
            </w:r>
            <w:r w:rsidRPr="0063108C">
              <w:rPr>
                <w:b w:val="0"/>
                <w:color w:val="auto"/>
                <w:sz w:val="22"/>
              </w:rPr>
              <w:tab/>
            </w:r>
          </w:p>
          <w:p w14:paraId="29175C43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Экран </w:t>
            </w:r>
            <w:proofErr w:type="gramStart"/>
            <w:r w:rsidRPr="0063108C">
              <w:rPr>
                <w:b w:val="0"/>
                <w:color w:val="auto"/>
                <w:sz w:val="22"/>
              </w:rPr>
              <w:t>мобильный  (</w:t>
            </w:r>
            <w:proofErr w:type="gramEnd"/>
            <w:r w:rsidRPr="0063108C">
              <w:rPr>
                <w:b w:val="0"/>
                <w:color w:val="auto"/>
                <w:sz w:val="22"/>
              </w:rPr>
              <w:t>2101090007537  )</w:t>
            </w:r>
            <w:r w:rsidRPr="0063108C">
              <w:rPr>
                <w:b w:val="0"/>
                <w:color w:val="auto"/>
                <w:sz w:val="22"/>
              </w:rPr>
              <w:tab/>
            </w:r>
          </w:p>
          <w:p w14:paraId="003B41CC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Жалюзи (00-000000000000440)</w:t>
            </w:r>
            <w:r w:rsidRPr="0063108C">
              <w:rPr>
                <w:b w:val="0"/>
                <w:color w:val="auto"/>
                <w:sz w:val="22"/>
              </w:rPr>
              <w:tab/>
            </w:r>
          </w:p>
          <w:p w14:paraId="2DC751BA" w14:textId="3D6A34F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Мебель ученическая (стол уч., -17 шт.</w:t>
            </w:r>
          </w:p>
          <w:p w14:paraId="529706A4" w14:textId="2E7ECFE2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Стенд </w:t>
            </w:r>
          </w:p>
          <w:p w14:paraId="78BA539F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Стол 2-ух тумбовый</w:t>
            </w:r>
          </w:p>
          <w:p w14:paraId="26672C2C" w14:textId="77777777" w:rsidR="00D60BD9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Трибуна</w:t>
            </w:r>
          </w:p>
          <w:p w14:paraId="5695611B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Доска настенная 3-лементная</w:t>
            </w:r>
          </w:p>
          <w:p w14:paraId="3BBB3395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Измеритель длины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Bosch</w:t>
            </w:r>
            <w:proofErr w:type="spellEnd"/>
          </w:p>
          <w:p w14:paraId="17B6AEC0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Кресло офисное</w:t>
            </w:r>
          </w:p>
          <w:p w14:paraId="565ACA80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E590</w:t>
            </w:r>
          </w:p>
          <w:p w14:paraId="741766AA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Построитель </w:t>
            </w:r>
            <w:proofErr w:type="spellStart"/>
            <w:proofErr w:type="gramStart"/>
            <w:r w:rsidRPr="0063108C">
              <w:rPr>
                <w:b w:val="0"/>
                <w:color w:val="auto"/>
                <w:sz w:val="22"/>
              </w:rPr>
              <w:t>лаз.плоскасти</w:t>
            </w:r>
            <w:proofErr w:type="spellEnd"/>
            <w:proofErr w:type="gramEnd"/>
            <w:r w:rsidRPr="0063108C">
              <w:rPr>
                <w:b w:val="0"/>
                <w:color w:val="auto"/>
                <w:sz w:val="22"/>
              </w:rPr>
              <w:t xml:space="preserve"> ADA 3D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Liner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2V</w:t>
            </w:r>
          </w:p>
          <w:p w14:paraId="40CA839D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BenQ</w:t>
            </w:r>
            <w:proofErr w:type="spellEnd"/>
          </w:p>
          <w:p w14:paraId="0EFCCD6A" w14:textId="74CBBE08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Радиостанция АРГУТ А-23 – 4 шт.</w:t>
            </w:r>
          </w:p>
          <w:p w14:paraId="13610A6A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3108C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кв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 с подставкой</w:t>
            </w:r>
          </w:p>
          <w:p w14:paraId="0CD9531C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Сплит-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ситема</w:t>
            </w:r>
            <w:proofErr w:type="spellEnd"/>
            <w:r w:rsidRPr="0063108C">
              <w:rPr>
                <w:b w:val="0"/>
                <w:color w:val="auto"/>
                <w:sz w:val="22"/>
              </w:rPr>
              <w:t xml:space="preserve"> LG</w:t>
            </w:r>
          </w:p>
          <w:p w14:paraId="08562168" w14:textId="7777777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3108C">
              <w:rPr>
                <w:b w:val="0"/>
                <w:color w:val="auto"/>
                <w:sz w:val="22"/>
              </w:rPr>
              <w:t>однотумбовый</w:t>
            </w:r>
            <w:proofErr w:type="spellEnd"/>
          </w:p>
          <w:p w14:paraId="2B315E8F" w14:textId="68AB5FB7" w:rsidR="0063108C" w:rsidRPr="0063108C" w:rsidRDefault="0063108C" w:rsidP="0063108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3108C">
              <w:rPr>
                <w:b w:val="0"/>
                <w:color w:val="auto"/>
                <w:sz w:val="22"/>
              </w:rPr>
              <w:t>Стол офисный угловой 2000*1350*750</w:t>
            </w:r>
          </w:p>
        </w:tc>
      </w:tr>
      <w:tr w:rsidR="004B3910" w:rsidRPr="004B3910" w14:paraId="7BB6E31B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6BBB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2D58D" w14:textId="344D77F8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Учебная практика Основы предпринимательской деятельности в сельского хозяйства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3848" w14:textId="77777777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A9A65CD" w14:textId="77777777" w:rsidR="00E505C0" w:rsidRDefault="00D60BD9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Корпус №3</w:t>
            </w:r>
          </w:p>
          <w:p w14:paraId="2B550166" w14:textId="70091BD1" w:rsidR="00E505C0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="00D60BD9" w:rsidRPr="004B3910">
              <w:rPr>
                <w:b w:val="0"/>
                <w:color w:val="auto"/>
                <w:sz w:val="22"/>
              </w:rPr>
              <w:t xml:space="preserve">аборатория </w:t>
            </w:r>
            <w:r>
              <w:rPr>
                <w:b w:val="0"/>
                <w:color w:val="auto"/>
                <w:sz w:val="22"/>
              </w:rPr>
              <w:t>№</w:t>
            </w:r>
            <w:r w:rsidR="00D60BD9" w:rsidRPr="004B3910">
              <w:rPr>
                <w:b w:val="0"/>
                <w:color w:val="auto"/>
                <w:sz w:val="22"/>
              </w:rPr>
              <w:t>22</w:t>
            </w:r>
          </w:p>
          <w:p w14:paraId="7BE1F379" w14:textId="77777777" w:rsidR="00D60BD9" w:rsidRDefault="00E505C0" w:rsidP="00E505C0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D60BD9" w:rsidRPr="004B3910">
              <w:rPr>
                <w:b w:val="0"/>
                <w:color w:val="auto"/>
                <w:sz w:val="22"/>
              </w:rPr>
              <w:t xml:space="preserve">таж </w:t>
            </w:r>
            <w:r>
              <w:rPr>
                <w:b w:val="0"/>
                <w:color w:val="auto"/>
                <w:sz w:val="22"/>
              </w:rPr>
              <w:t>№</w:t>
            </w:r>
            <w:r w:rsidR="00D60BD9" w:rsidRPr="004B3910">
              <w:rPr>
                <w:b w:val="0"/>
                <w:color w:val="auto"/>
                <w:sz w:val="22"/>
              </w:rPr>
              <w:t>2</w:t>
            </w:r>
          </w:p>
          <w:p w14:paraId="26466E2E" w14:textId="77777777" w:rsidR="00B83358" w:rsidRDefault="00B83358" w:rsidP="00E505C0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009EE961" w14:textId="77777777" w:rsidR="00B83358" w:rsidRPr="00B83358" w:rsidRDefault="00B83358" w:rsidP="00B83358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B83358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B83358">
              <w:rPr>
                <w:b w:val="0"/>
                <w:color w:val="auto"/>
                <w:sz w:val="22"/>
              </w:rPr>
              <w:t>-опытное поле:</w:t>
            </w:r>
          </w:p>
          <w:p w14:paraId="63675C49" w14:textId="713CA1BA" w:rsidR="00B83358" w:rsidRPr="004B3910" w:rsidRDefault="00B83358" w:rsidP="00B83358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7</w:t>
            </w:r>
          </w:p>
        </w:tc>
        <w:tc>
          <w:tcPr>
            <w:tcW w:w="9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D69B" w14:textId="5F1CF265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полузакрытый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1749EA81" w14:textId="748BF6A3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09B60373" w14:textId="3881C546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закрытый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6AF092D" w14:textId="6579E438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3FFD83E" w14:textId="103537BA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91794A6" w14:textId="64A785F4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Шкаф для одежды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08AE5AC8" w14:textId="09CAC201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письменный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23DD6028" w14:textId="4281441B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7EBEAC87" w14:textId="741E8BEF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Тумба приставная бюджет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73EDBA9D" w14:textId="52EB3EA4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письменный эргономичный </w:t>
            </w:r>
            <w:r w:rsidR="00E505C0">
              <w:rPr>
                <w:b w:val="0"/>
                <w:color w:val="auto"/>
                <w:sz w:val="22"/>
              </w:rPr>
              <w:t xml:space="preserve">- 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021D17BE" w14:textId="4517C5F6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31248D7F" w14:textId="25CF0C4C" w:rsidR="00D60BD9" w:rsidRPr="004B57C7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B3910">
              <w:rPr>
                <w:b w:val="0"/>
                <w:color w:val="auto"/>
                <w:sz w:val="22"/>
                <w:lang w:val="en-US"/>
              </w:rPr>
              <w:t>BRABIX</w:t>
            </w:r>
            <w:r w:rsidRPr="004B57C7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  <w:lang w:val="en-US"/>
              </w:rPr>
              <w:t>Flight</w:t>
            </w:r>
            <w:r w:rsidRPr="004B57C7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  <w:lang w:val="en-US"/>
              </w:rPr>
              <w:t>R</w:t>
            </w:r>
            <w:r w:rsidRPr="004B57C7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B3910">
              <w:rPr>
                <w:b w:val="0"/>
                <w:color w:val="auto"/>
                <w:sz w:val="22"/>
                <w:lang w:val="en-US"/>
              </w:rPr>
              <w:t>EX</w:t>
            </w:r>
            <w:r w:rsidRPr="004B57C7">
              <w:rPr>
                <w:b w:val="0"/>
                <w:color w:val="auto"/>
                <w:sz w:val="22"/>
                <w:lang w:val="en-US"/>
              </w:rPr>
              <w:t xml:space="preserve"> -541 </w:t>
            </w:r>
            <w:r w:rsidR="00E505C0" w:rsidRPr="004B57C7">
              <w:rPr>
                <w:b w:val="0"/>
                <w:color w:val="auto"/>
                <w:sz w:val="22"/>
                <w:lang w:val="en-US"/>
              </w:rPr>
              <w:t>-</w:t>
            </w:r>
            <w:r w:rsidRPr="004B57C7">
              <w:rPr>
                <w:b w:val="0"/>
                <w:color w:val="auto"/>
                <w:sz w:val="22"/>
                <w:lang w:val="en-US"/>
              </w:rPr>
              <w:t xml:space="preserve">1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B57C7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625500D4" w14:textId="1317769C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Вешалка напольная на 20 крючков с держателем для зонтов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720D9EA1" w14:textId="062DFE97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Стол ученический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13 шт.</w:t>
            </w:r>
          </w:p>
          <w:p w14:paraId="0F8B699F" w14:textId="2D8C9803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lastRenderedPageBreak/>
              <w:t xml:space="preserve">Стул ученический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28 шт.</w:t>
            </w:r>
          </w:p>
          <w:p w14:paraId="725FB839" w14:textId="05B06490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Сплит система ROVEX RS 18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1шт.</w:t>
            </w:r>
          </w:p>
          <w:p w14:paraId="5D2B5D23" w14:textId="5B0EA800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LENOVO ThinkPad3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63A1006C" w14:textId="5C4FF0F9" w:rsidR="00D60BD9" w:rsidRPr="004B3910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B391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B391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B3910">
              <w:rPr>
                <w:b w:val="0"/>
                <w:color w:val="auto"/>
                <w:sz w:val="22"/>
              </w:rPr>
              <w:t xml:space="preserve">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5C272EC1" w14:textId="77777777" w:rsidR="00D60BD9" w:rsidRDefault="00D60BD9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 xml:space="preserve">Телевизор LED-65 DAEWOO </w:t>
            </w:r>
            <w:r w:rsidR="00E505C0">
              <w:rPr>
                <w:b w:val="0"/>
                <w:color w:val="auto"/>
                <w:sz w:val="22"/>
              </w:rPr>
              <w:t>-</w:t>
            </w:r>
            <w:r w:rsidRPr="004B3910">
              <w:rPr>
                <w:b w:val="0"/>
                <w:color w:val="auto"/>
                <w:sz w:val="22"/>
              </w:rPr>
              <w:t>1 шт.</w:t>
            </w:r>
          </w:p>
          <w:p w14:paraId="312BE44C" w14:textId="77777777" w:rsidR="00B83358" w:rsidRDefault="00B83358" w:rsidP="004B3910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  <w:p w14:paraId="7E6E92D5" w14:textId="77777777" w:rsidR="00B83358" w:rsidRPr="00B83358" w:rsidRDefault="00B83358" w:rsidP="00B83358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B83358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B83358">
              <w:rPr>
                <w:b w:val="0"/>
                <w:color w:val="auto"/>
                <w:sz w:val="22"/>
              </w:rPr>
              <w:t>-опытное поле:</w:t>
            </w:r>
          </w:p>
          <w:p w14:paraId="7304017E" w14:textId="77777777" w:rsidR="00B83358" w:rsidRPr="00B83358" w:rsidRDefault="00B83358" w:rsidP="00B83358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B83358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0F4C431A" w14:textId="7BBA3262" w:rsidR="00B83358" w:rsidRPr="004B3910" w:rsidRDefault="00B83358" w:rsidP="00B83358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B83358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4B3910" w:rsidRPr="004B3910" w14:paraId="060C22D0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E9C0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35E7" w14:textId="7575A2FC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Производственная практика Осуществление кадастровых отношений</w:t>
            </w:r>
          </w:p>
        </w:tc>
        <w:tc>
          <w:tcPr>
            <w:tcW w:w="1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ADCFDC" w14:textId="6BC58D38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Брюховецкий отдел филиала ФГБУ «ФКП Росреестра» по Краснодарскому краю, Филиал ГУП КК «Крайтехинвентаризация – Краевое БТИ» по Брюховецкому району, МУП «Калининский земельный центр Калининского района</w:t>
            </w:r>
          </w:p>
        </w:tc>
      </w:tr>
      <w:tr w:rsidR="004B3910" w:rsidRPr="004B3910" w14:paraId="1A401080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A75E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B37D" w14:textId="3DB4C646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Производственная практика Определение стоимости недвижимого имущества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F20896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4B3910" w:rsidRPr="004B3910" w14:paraId="7E9983D9" w14:textId="77777777" w:rsidTr="004B3910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D60BD9" w:rsidRPr="004B3910" w:rsidRDefault="00D60BD9" w:rsidP="004B3910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D60BD9" w:rsidRPr="004B3910" w:rsidRDefault="00D60BD9" w:rsidP="004B3910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B3910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89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D60BD9" w:rsidRPr="004B3910" w:rsidRDefault="00D60BD9" w:rsidP="004B3910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4B3910" w:rsidRDefault="007A3166" w:rsidP="004B3910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4B3910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566A"/>
    <w:rsid w:val="000967B6"/>
    <w:rsid w:val="000A5ADA"/>
    <w:rsid w:val="000D5191"/>
    <w:rsid w:val="000E604D"/>
    <w:rsid w:val="00221C80"/>
    <w:rsid w:val="00235B86"/>
    <w:rsid w:val="00246085"/>
    <w:rsid w:val="0044774A"/>
    <w:rsid w:val="004A0AE7"/>
    <w:rsid w:val="004B3910"/>
    <w:rsid w:val="004B57C7"/>
    <w:rsid w:val="00524A0A"/>
    <w:rsid w:val="00580B19"/>
    <w:rsid w:val="0063108C"/>
    <w:rsid w:val="007A3166"/>
    <w:rsid w:val="007D4D4E"/>
    <w:rsid w:val="00854D4D"/>
    <w:rsid w:val="00904D7B"/>
    <w:rsid w:val="00970AFF"/>
    <w:rsid w:val="00A577C9"/>
    <w:rsid w:val="00AD46D8"/>
    <w:rsid w:val="00B45CAC"/>
    <w:rsid w:val="00B83358"/>
    <w:rsid w:val="00B94C17"/>
    <w:rsid w:val="00BD27ED"/>
    <w:rsid w:val="00D60BD9"/>
    <w:rsid w:val="00DF3258"/>
    <w:rsid w:val="00E505C0"/>
    <w:rsid w:val="00E84BD3"/>
    <w:rsid w:val="00EE751F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949D8EE2-FAEC-4272-BFA4-B5AE82C7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23</Pages>
  <Words>4297</Words>
  <Characters>24493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13</cp:revision>
  <dcterms:created xsi:type="dcterms:W3CDTF">2023-09-20T11:17:00Z</dcterms:created>
  <dcterms:modified xsi:type="dcterms:W3CDTF">2024-09-10T13:05:00Z</dcterms:modified>
</cp:coreProperties>
</file>